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8C271A" w14:textId="27BEADD4" w:rsidR="004359D3" w:rsidRPr="00E56A73" w:rsidRDefault="00F56D25" w:rsidP="00E56A73">
      <w:pPr>
        <w:pStyle w:val="PlainText"/>
        <w:rPr>
          <w:rFonts w:ascii="Courier New" w:hAnsi="Courier New" w:cs="Courier New"/>
        </w:rPr>
      </w:pPr>
      <w:r>
        <w:rPr>
          <w:rFonts w:ascii="Arial" w:hAnsi="Arial" w:cs="Courier New"/>
          <w:sz w:val="22"/>
        </w:rPr>
        <w:t>Sunday, March 10, 1985</w:t>
      </w:r>
    </w:p>
    <w:p w14:paraId="7052A748" w14:textId="77777777" w:rsidR="00943EE5" w:rsidRDefault="00194767" w:rsidP="00E56A73">
      <w:pPr>
        <w:pStyle w:val="PlainText"/>
        <w:rPr>
          <w:rFonts w:ascii="Courier New" w:hAnsi="Courier New" w:cs="Courier New"/>
        </w:rPr>
      </w:pPr>
      <w:r w:rsidRPr="00E56A73">
        <w:rPr>
          <w:rFonts w:ascii="Arial" w:hAnsi="Arial" w:cs="Courier New"/>
          <w:b/>
          <w:sz w:val="22"/>
        </w:rPr>
        <w:t xml:space="preserve">THE WOMAN WITH THE TIMID TOUCH </w:t>
      </w:r>
    </w:p>
    <w:p w14:paraId="11C4FF31" w14:textId="37C43088" w:rsidR="004359D3" w:rsidRPr="00E56A73" w:rsidRDefault="00194767" w:rsidP="00E56A73">
      <w:pPr>
        <w:pStyle w:val="PlainText"/>
        <w:rPr>
          <w:rFonts w:ascii="Courier New" w:hAnsi="Courier New" w:cs="Courier New"/>
        </w:rPr>
      </w:pPr>
      <w:r w:rsidRPr="576E100C">
        <w:rPr>
          <w:rFonts w:ascii="Arial" w:hAnsi="Arial" w:cs="Courier New"/>
          <w:sz w:val="22"/>
        </w:rPr>
        <w:t>M</w:t>
      </w:r>
      <w:r w:rsidR="00D46CF8" w:rsidRPr="576E100C">
        <w:rPr>
          <w:rFonts w:ascii="Arial" w:hAnsi="Arial" w:cs="Courier New"/>
          <w:sz w:val="22"/>
        </w:rPr>
        <w:t>ark</w:t>
      </w:r>
      <w:r w:rsidRPr="576E100C">
        <w:rPr>
          <w:rFonts w:ascii="Arial" w:hAnsi="Arial" w:cs="Courier New"/>
          <w:sz w:val="22"/>
        </w:rPr>
        <w:t xml:space="preserve"> 5:25-34 </w:t>
      </w:r>
    </w:p>
    <w:p w14:paraId="7955BE4D" w14:textId="76BEC803" w:rsidR="576E100C" w:rsidRDefault="576E100C" w:rsidP="576E100C">
      <w:pPr>
        <w:pStyle w:val="PlainText"/>
        <w:rPr>
          <w:rFonts w:ascii="Courier New" w:hAnsi="Courier New" w:cs="Courier New"/>
        </w:rPr>
      </w:pPr>
    </w:p>
    <w:p w14:paraId="4D7EC042" w14:textId="77777777" w:rsidR="004359D3" w:rsidRPr="00E56A73" w:rsidRDefault="004359D3" w:rsidP="00E56A73">
      <w:pPr>
        <w:pStyle w:val="PlainText"/>
        <w:rPr>
          <w:rFonts w:ascii="Courier New" w:hAnsi="Courier New" w:cs="Courier New"/>
        </w:rPr>
      </w:pPr>
    </w:p>
    <w:p w14:paraId="4BE4AC92" w14:textId="47647D98" w:rsidR="38C44E19" w:rsidRDefault="38C44E19" w:rsidP="13D32F84">
      <w:pPr>
        <w:pStyle w:val="PlainText"/>
        <w:rPr>
          <w:rFonts w:ascii="Courier New" w:hAnsi="Courier New" w:cs="Courier New"/>
        </w:rPr>
      </w:pPr>
      <w:r w:rsidRPr="13D32F84">
        <w:rPr>
          <w:rFonts w:ascii="Arial" w:hAnsi="Arial" w:cs="Courier New"/>
          <w:sz w:val="22"/>
        </w:rPr>
        <w:t>She was a shy withdrawn individual, afraid she would be noticed, and ashamed of her condition. She had few frie</w:t>
      </w:r>
      <w:r w:rsidR="15DD8CD9" w:rsidRPr="13D32F84">
        <w:rPr>
          <w:rFonts w:ascii="Arial" w:hAnsi="Arial" w:cs="Courier New"/>
          <w:sz w:val="22"/>
        </w:rPr>
        <w:t xml:space="preserve">nds and spent most of her time alone and in hiding. For twelve years now she had been afflicted with a condition which the people of her time </w:t>
      </w:r>
      <w:r w:rsidR="2D6E4E3F" w:rsidRPr="13D32F84">
        <w:rPr>
          <w:rFonts w:ascii="Arial" w:hAnsi="Arial" w:cs="Courier New"/>
          <w:sz w:val="22"/>
        </w:rPr>
        <w:t xml:space="preserve">considered unclean, and she was considered by men as untouchable. The problem </w:t>
      </w:r>
      <w:r w:rsidR="0077C632" w:rsidRPr="13D32F84">
        <w:rPr>
          <w:rFonts w:ascii="Arial" w:hAnsi="Arial" w:cs="Courier New"/>
          <w:sz w:val="22"/>
        </w:rPr>
        <w:t xml:space="preserve">was an almost continual hemorrhage. </w:t>
      </w:r>
    </w:p>
    <w:p w14:paraId="4E05FC51" w14:textId="3FACE55E" w:rsidR="13D32F84" w:rsidRDefault="13D32F84" w:rsidP="13D32F84">
      <w:pPr>
        <w:pStyle w:val="PlainText"/>
        <w:rPr>
          <w:rFonts w:ascii="Courier New" w:hAnsi="Courier New" w:cs="Courier New"/>
        </w:rPr>
      </w:pPr>
    </w:p>
    <w:p w14:paraId="50C741EF" w14:textId="17E30DEE" w:rsidR="0077C632" w:rsidRDefault="0077C632" w:rsidP="13D32F84">
      <w:pPr>
        <w:pStyle w:val="PlainText"/>
        <w:rPr>
          <w:rFonts w:ascii="Courier New" w:hAnsi="Courier New" w:cs="Courier New"/>
        </w:rPr>
      </w:pPr>
      <w:r w:rsidRPr="13D32F84">
        <w:rPr>
          <w:rFonts w:ascii="Arial" w:hAnsi="Arial" w:cs="Courier New"/>
          <w:sz w:val="22"/>
        </w:rPr>
        <w:t xml:space="preserve">She had spent almost </w:t>
      </w:r>
      <w:proofErr w:type="gramStart"/>
      <w:r w:rsidRPr="13D32F84">
        <w:rPr>
          <w:rFonts w:ascii="Arial" w:hAnsi="Arial" w:cs="Courier New"/>
          <w:sz w:val="22"/>
        </w:rPr>
        <w:t>all of</w:t>
      </w:r>
      <w:proofErr w:type="gramEnd"/>
      <w:r w:rsidRPr="13D32F84">
        <w:rPr>
          <w:rFonts w:ascii="Arial" w:hAnsi="Arial" w:cs="Courier New"/>
          <w:sz w:val="22"/>
        </w:rPr>
        <w:t xml:space="preserve"> her money trying various cures and had seen every </w:t>
      </w:r>
      <w:r w:rsidR="0DB3BBA4" w:rsidRPr="13D32F84">
        <w:rPr>
          <w:rFonts w:ascii="Arial" w:hAnsi="Arial" w:cs="Courier New"/>
          <w:sz w:val="22"/>
        </w:rPr>
        <w:t>physician she could find — but her condition grew worse instead of better. Life hardly seemed worth living anymore. There wa</w:t>
      </w:r>
      <w:r w:rsidR="0A0A8B3B" w:rsidRPr="13D32F84">
        <w:rPr>
          <w:rFonts w:ascii="Arial" w:hAnsi="Arial" w:cs="Courier New"/>
          <w:sz w:val="22"/>
        </w:rPr>
        <w:t>s no one she could even talk with about her condition. Maybe, she thought to herself, I am uncurable and will have to endure</w:t>
      </w:r>
      <w:r w:rsidR="48AF706C" w:rsidRPr="13D32F84">
        <w:rPr>
          <w:rFonts w:ascii="Arial" w:hAnsi="Arial" w:cs="Courier New"/>
          <w:sz w:val="22"/>
        </w:rPr>
        <w:t xml:space="preserve"> a lifetime of suffering. It certainly didn´t seem fair to her. </w:t>
      </w:r>
    </w:p>
    <w:p w14:paraId="206E2DFA" w14:textId="08F3A50B" w:rsidR="13D32F84" w:rsidRDefault="13D32F84" w:rsidP="13D32F84">
      <w:pPr>
        <w:pStyle w:val="PlainText"/>
        <w:rPr>
          <w:rFonts w:ascii="Courier New" w:hAnsi="Courier New" w:cs="Courier New"/>
        </w:rPr>
      </w:pPr>
    </w:p>
    <w:p w14:paraId="5BE1F535" w14:textId="27AFCC59" w:rsidR="48AF706C" w:rsidRDefault="48AF706C" w:rsidP="13D32F84">
      <w:pPr>
        <w:pStyle w:val="PlainText"/>
        <w:rPr>
          <w:rFonts w:ascii="Courier New" w:hAnsi="Courier New" w:cs="Courier New"/>
        </w:rPr>
      </w:pPr>
      <w:r w:rsidRPr="13D32F84">
        <w:rPr>
          <w:rFonts w:ascii="Arial" w:hAnsi="Arial" w:cs="Courier New"/>
          <w:sz w:val="22"/>
        </w:rPr>
        <w:t>Worse still, she was feeling more and more rejected and depressed. Her sense of self-worth was almost depleted. She was certain no one was inter</w:t>
      </w:r>
      <w:r w:rsidR="2E687969" w:rsidRPr="13D32F84">
        <w:rPr>
          <w:rFonts w:ascii="Arial" w:hAnsi="Arial" w:cs="Courier New"/>
          <w:sz w:val="22"/>
        </w:rPr>
        <w:t xml:space="preserve">ested in her as a person or would pay any attention to her. If someone would just treat her as human being, instead of a person </w:t>
      </w:r>
      <w:r w:rsidR="1A03E6A8" w:rsidRPr="13D32F84">
        <w:rPr>
          <w:rFonts w:ascii="Arial" w:hAnsi="Arial" w:cs="Courier New"/>
          <w:sz w:val="22"/>
        </w:rPr>
        <w:t>with a problem. She had tried repeatedly to make friends, but her shyness kept her from reaching out very much.</w:t>
      </w:r>
    </w:p>
    <w:p w14:paraId="58E8921D" w14:textId="3514120A" w:rsidR="13D32F84" w:rsidRDefault="13D32F84" w:rsidP="13D32F84">
      <w:pPr>
        <w:pStyle w:val="PlainText"/>
        <w:rPr>
          <w:rFonts w:ascii="Courier New" w:hAnsi="Courier New" w:cs="Courier New"/>
        </w:rPr>
      </w:pPr>
    </w:p>
    <w:p w14:paraId="7249E748" w14:textId="0889E835" w:rsidR="049E2001" w:rsidRDefault="049E2001" w:rsidP="13D32F84">
      <w:pPr>
        <w:pStyle w:val="PlainText"/>
        <w:rPr>
          <w:rFonts w:ascii="Courier New" w:hAnsi="Courier New" w:cs="Courier New"/>
        </w:rPr>
      </w:pPr>
      <w:r w:rsidRPr="13D32F84">
        <w:rPr>
          <w:rFonts w:ascii="Arial" w:hAnsi="Arial" w:cs="Courier New"/>
          <w:sz w:val="22"/>
        </w:rPr>
        <w:t>Then one day, she heard the rumors that a new teacher and healer was going to be in the area where she lived. The least s</w:t>
      </w:r>
      <w:r w:rsidR="43430532" w:rsidRPr="13D32F84">
        <w:rPr>
          <w:rFonts w:ascii="Arial" w:hAnsi="Arial" w:cs="Courier New"/>
          <w:sz w:val="22"/>
        </w:rPr>
        <w:t xml:space="preserve">he could do, she decided, would be to stand at the edge of the crowd where she wouldn´t be noticed and maybe she could </w:t>
      </w:r>
      <w:r w:rsidR="07CA4EA6" w:rsidRPr="13D32F84">
        <w:rPr>
          <w:rFonts w:ascii="Arial" w:hAnsi="Arial" w:cs="Courier New"/>
          <w:sz w:val="22"/>
        </w:rPr>
        <w:t>get a look at this person. She certainly had tried everything else.</w:t>
      </w:r>
    </w:p>
    <w:p w14:paraId="72CCE439" w14:textId="1AA24F9C" w:rsidR="13D32F84" w:rsidRDefault="13D32F84" w:rsidP="13D32F84">
      <w:pPr>
        <w:pStyle w:val="PlainText"/>
        <w:rPr>
          <w:rFonts w:ascii="Courier New" w:hAnsi="Courier New" w:cs="Courier New"/>
        </w:rPr>
      </w:pPr>
    </w:p>
    <w:p w14:paraId="6FCCEB4D" w14:textId="135FEB12" w:rsidR="07CA4EA6" w:rsidRDefault="07CA4EA6" w:rsidP="13D32F84">
      <w:pPr>
        <w:pStyle w:val="PlainText"/>
        <w:rPr>
          <w:rFonts w:ascii="Courier New" w:hAnsi="Courier New" w:cs="Courier New"/>
        </w:rPr>
      </w:pPr>
      <w:r w:rsidRPr="13D32F84">
        <w:rPr>
          <w:rFonts w:ascii="Arial" w:hAnsi="Arial" w:cs="Courier New"/>
          <w:sz w:val="22"/>
        </w:rPr>
        <w:t xml:space="preserve">The crowd that day was larger than she expected. People were everywhere. </w:t>
      </w:r>
      <w:r w:rsidR="25C1A670" w:rsidRPr="13D32F84">
        <w:rPr>
          <w:rFonts w:ascii="Arial" w:hAnsi="Arial" w:cs="Courier New"/>
          <w:sz w:val="22"/>
        </w:rPr>
        <w:t>Certainly,</w:t>
      </w:r>
      <w:r w:rsidRPr="13D32F84">
        <w:rPr>
          <w:rFonts w:ascii="Arial" w:hAnsi="Arial" w:cs="Courier New"/>
          <w:sz w:val="22"/>
        </w:rPr>
        <w:t xml:space="preserve"> there </w:t>
      </w:r>
      <w:r w:rsidR="3200330A" w:rsidRPr="13D32F84">
        <w:rPr>
          <w:rFonts w:ascii="Arial" w:hAnsi="Arial" w:cs="Courier New"/>
          <w:sz w:val="22"/>
        </w:rPr>
        <w:t xml:space="preserve">was something different about this man. Pitting her shyness aside, she decided that she had to get closer. </w:t>
      </w:r>
      <w:proofErr w:type="gramStart"/>
      <w:r w:rsidR="3200330A" w:rsidRPr="13D32F84">
        <w:rPr>
          <w:rFonts w:ascii="Arial" w:hAnsi="Arial" w:cs="Courier New"/>
          <w:sz w:val="22"/>
        </w:rPr>
        <w:t>So</w:t>
      </w:r>
      <w:proofErr w:type="gramEnd"/>
      <w:r w:rsidR="3200330A" w:rsidRPr="13D32F84">
        <w:rPr>
          <w:rFonts w:ascii="Arial" w:hAnsi="Arial" w:cs="Courier New"/>
          <w:sz w:val="22"/>
        </w:rPr>
        <w:t xml:space="preserve"> she be</w:t>
      </w:r>
      <w:r w:rsidR="0B7AAF6D" w:rsidRPr="13D32F84">
        <w:rPr>
          <w:rFonts w:ascii="Arial" w:hAnsi="Arial" w:cs="Courier New"/>
          <w:sz w:val="22"/>
        </w:rPr>
        <w:t>gan to slowly work her way through the crowd. All around her were people from every walk of life</w:t>
      </w:r>
      <w:r w:rsidR="00325514">
        <w:rPr>
          <w:rFonts w:ascii="Arial" w:hAnsi="Arial" w:cs="Courier New"/>
          <w:sz w:val="22"/>
        </w:rPr>
        <w:t xml:space="preserve"> </w:t>
      </w:r>
      <w:r w:rsidR="0B7AAF6D" w:rsidRPr="13D32F84">
        <w:rPr>
          <w:rFonts w:ascii="Arial" w:hAnsi="Arial" w:cs="Courier New"/>
          <w:sz w:val="22"/>
        </w:rPr>
        <w:t xml:space="preserve"> — </w:t>
      </w:r>
      <w:r w:rsidR="00325514">
        <w:rPr>
          <w:rFonts w:ascii="Arial" w:hAnsi="Arial" w:cs="Courier New"/>
          <w:sz w:val="22"/>
        </w:rPr>
        <w:t xml:space="preserve"> </w:t>
      </w:r>
      <w:r w:rsidR="0B7AAF6D" w:rsidRPr="13D32F84">
        <w:rPr>
          <w:rFonts w:ascii="Arial" w:hAnsi="Arial" w:cs="Courier New"/>
          <w:sz w:val="22"/>
        </w:rPr>
        <w:t>many of them more importa</w:t>
      </w:r>
      <w:r w:rsidR="77161CAB" w:rsidRPr="13D32F84">
        <w:rPr>
          <w:rFonts w:ascii="Arial" w:hAnsi="Arial" w:cs="Courier New"/>
          <w:sz w:val="22"/>
        </w:rPr>
        <w:t xml:space="preserve">nt than she was, as the world evaluates people. </w:t>
      </w:r>
      <w:r w:rsidR="0B7AAF6D" w:rsidRPr="13D32F84">
        <w:rPr>
          <w:rFonts w:ascii="Arial" w:hAnsi="Arial" w:cs="Courier New"/>
          <w:sz w:val="22"/>
        </w:rPr>
        <w:t xml:space="preserve"> </w:t>
      </w:r>
      <w:r w:rsidR="3200330A" w:rsidRPr="13D32F84">
        <w:rPr>
          <w:rFonts w:ascii="Arial" w:hAnsi="Arial" w:cs="Courier New"/>
          <w:sz w:val="22"/>
        </w:rPr>
        <w:t xml:space="preserve"> </w:t>
      </w:r>
    </w:p>
    <w:p w14:paraId="6DEA1306" w14:textId="6586DA8F" w:rsidR="13D32F84" w:rsidRDefault="13D32F84" w:rsidP="13D32F84">
      <w:pPr>
        <w:pStyle w:val="PlainText"/>
        <w:rPr>
          <w:rFonts w:ascii="Courier New" w:hAnsi="Courier New" w:cs="Courier New"/>
        </w:rPr>
      </w:pPr>
    </w:p>
    <w:p w14:paraId="0B560EE1" w14:textId="7F06280D" w:rsidR="4A1F949E" w:rsidRDefault="4A1F949E" w:rsidP="13D32F84">
      <w:pPr>
        <w:pStyle w:val="PlainText"/>
        <w:rPr>
          <w:rFonts w:ascii="Courier New" w:hAnsi="Courier New" w:cs="Courier New"/>
        </w:rPr>
      </w:pPr>
      <w:r w:rsidRPr="576E100C">
        <w:rPr>
          <w:rFonts w:ascii="Arial" w:hAnsi="Arial" w:cs="Courier New"/>
          <w:sz w:val="22"/>
        </w:rPr>
        <w:t>Yet the closer she got to Jesus, the more she was sure that here was someone who could be of help to her in ways that no one else could. Perhaps if she could to</w:t>
      </w:r>
      <w:r w:rsidR="6816EC68" w:rsidRPr="576E100C">
        <w:rPr>
          <w:rFonts w:ascii="Arial" w:hAnsi="Arial" w:cs="Courier New"/>
          <w:sz w:val="22"/>
        </w:rPr>
        <w:t>uch him, that would be enough. So timidly, and with both fear and fai</w:t>
      </w:r>
      <w:r w:rsidR="47695F01" w:rsidRPr="576E100C">
        <w:rPr>
          <w:rFonts w:ascii="Arial" w:hAnsi="Arial" w:cs="Courier New"/>
          <w:sz w:val="22"/>
        </w:rPr>
        <w:t>th, she got as close to him as she could, stretched her hand through the crowd and touch</w:t>
      </w:r>
      <w:r w:rsidR="5EFA2067" w:rsidRPr="576E100C">
        <w:rPr>
          <w:rFonts w:ascii="Arial" w:hAnsi="Arial" w:cs="Courier New"/>
          <w:sz w:val="22"/>
        </w:rPr>
        <w:t>ed him. It was as if she had touched God!</w:t>
      </w:r>
    </w:p>
    <w:p w14:paraId="7AB51A46" w14:textId="45F478EE" w:rsidR="576E100C" w:rsidRDefault="576E100C" w:rsidP="576E100C">
      <w:pPr>
        <w:pStyle w:val="PlainText"/>
        <w:rPr>
          <w:rFonts w:ascii="Courier New" w:hAnsi="Courier New" w:cs="Courier New"/>
        </w:rPr>
      </w:pPr>
    </w:p>
    <w:p w14:paraId="09A858CA" w14:textId="4056B4A0" w:rsidR="46B4B52A" w:rsidRDefault="46B4B52A" w:rsidP="576E100C">
      <w:pPr>
        <w:pStyle w:val="PlainText"/>
        <w:rPr>
          <w:rFonts w:ascii="Courier New" w:hAnsi="Courier New" w:cs="Courier New"/>
        </w:rPr>
      </w:pPr>
      <w:r w:rsidRPr="576E100C">
        <w:rPr>
          <w:rFonts w:ascii="Arial" w:hAnsi="Arial" w:cs="Courier New"/>
          <w:sz w:val="22"/>
        </w:rPr>
        <w:t xml:space="preserve">Then the unexpected happened, not only did she feel </w:t>
      </w:r>
      <w:r w:rsidR="0CD66F82" w:rsidRPr="576E100C">
        <w:rPr>
          <w:rFonts w:ascii="Arial" w:hAnsi="Arial" w:cs="Courier New"/>
          <w:sz w:val="22"/>
        </w:rPr>
        <w:t xml:space="preserve">within herself that she had been healed, but Jesus turned and looked around him and </w:t>
      </w:r>
      <w:r w:rsidR="78654552" w:rsidRPr="576E100C">
        <w:rPr>
          <w:rFonts w:ascii="Arial" w:hAnsi="Arial" w:cs="Courier New"/>
          <w:sz w:val="22"/>
        </w:rPr>
        <w:t>asked,</w:t>
      </w:r>
      <w:r w:rsidR="0CD66F82" w:rsidRPr="576E100C">
        <w:rPr>
          <w:rFonts w:ascii="Arial" w:hAnsi="Arial" w:cs="Courier New"/>
          <w:sz w:val="22"/>
        </w:rPr>
        <w:t xml:space="preserve"> </w:t>
      </w:r>
      <w:r w:rsidR="585CCEFD" w:rsidRPr="576E100C">
        <w:rPr>
          <w:rFonts w:ascii="Arial" w:hAnsi="Arial" w:cs="Courier New"/>
          <w:sz w:val="22"/>
        </w:rPr>
        <w:t>“Who touched me?</w:t>
      </w:r>
      <w:r w:rsidR="55CB6882" w:rsidRPr="576E100C">
        <w:rPr>
          <w:rFonts w:ascii="Arial" w:hAnsi="Arial" w:cs="Courier New"/>
          <w:sz w:val="22"/>
        </w:rPr>
        <w:t>” It seemed a foolish question considering the circumstances, and the disciples said just that</w:t>
      </w:r>
      <w:r w:rsidR="2D730A88" w:rsidRPr="576E100C">
        <w:rPr>
          <w:rFonts w:ascii="Arial" w:hAnsi="Arial" w:cs="Courier New"/>
          <w:sz w:val="22"/>
        </w:rPr>
        <w:t xml:space="preserve">. “You see the crowd pressing around you and yet you ask, “Who touched me.” but Jesus </w:t>
      </w:r>
      <w:r w:rsidR="0287DE17" w:rsidRPr="576E100C">
        <w:rPr>
          <w:rFonts w:ascii="Arial" w:hAnsi="Arial" w:cs="Courier New"/>
          <w:sz w:val="22"/>
        </w:rPr>
        <w:t xml:space="preserve">was not thinking of the swarms of people crowding in on him. He had felt a different kind of </w:t>
      </w:r>
      <w:r w:rsidR="40BC026D" w:rsidRPr="576E100C">
        <w:rPr>
          <w:rFonts w:ascii="Arial" w:hAnsi="Arial" w:cs="Courier New"/>
          <w:sz w:val="22"/>
        </w:rPr>
        <w:t>touch,</w:t>
      </w:r>
      <w:r w:rsidR="0287DE17" w:rsidRPr="576E100C">
        <w:rPr>
          <w:rFonts w:ascii="Arial" w:hAnsi="Arial" w:cs="Courier New"/>
          <w:sz w:val="22"/>
        </w:rPr>
        <w:t xml:space="preserve"> the touch of someone seeking help, seeking </w:t>
      </w:r>
      <w:r w:rsidR="0287DE17" w:rsidRPr="576E100C">
        <w:rPr>
          <w:rFonts w:ascii="Arial" w:hAnsi="Arial" w:cs="Courier New"/>
          <w:sz w:val="22"/>
        </w:rPr>
        <w:t>recogni</w:t>
      </w:r>
      <w:r w:rsidR="5113F76D" w:rsidRPr="576E100C">
        <w:rPr>
          <w:rFonts w:ascii="Arial" w:hAnsi="Arial" w:cs="Courier New"/>
          <w:sz w:val="22"/>
        </w:rPr>
        <w:t xml:space="preserve">tion, seeking acceptance, yet too timid to ask for help with words. Someone had deliberately touched him. </w:t>
      </w:r>
    </w:p>
    <w:p w14:paraId="584C22BE" w14:textId="67499331" w:rsidR="576E100C" w:rsidRDefault="576E100C" w:rsidP="576E100C">
      <w:pPr>
        <w:pStyle w:val="PlainText"/>
        <w:rPr>
          <w:rFonts w:ascii="Courier New" w:hAnsi="Courier New" w:cs="Courier New"/>
        </w:rPr>
      </w:pPr>
    </w:p>
    <w:p w14:paraId="2464A337" w14:textId="4606E9C5" w:rsidR="7A03003D" w:rsidRDefault="7A03003D" w:rsidP="576E100C">
      <w:pPr>
        <w:pStyle w:val="PlainText"/>
        <w:rPr>
          <w:rFonts w:ascii="Courier New" w:hAnsi="Courier New" w:cs="Courier New"/>
        </w:rPr>
      </w:pPr>
      <w:r w:rsidRPr="576E100C">
        <w:rPr>
          <w:rFonts w:ascii="Arial" w:hAnsi="Arial" w:cs="Courier New"/>
          <w:sz w:val="22"/>
        </w:rPr>
        <w:t>As Jesus searched the people around him, his eyes came upon a woman who then knelt at his feet with both terror and joy spread across her face. Something tremendous had just happe</w:t>
      </w:r>
      <w:r w:rsidR="3D3D6479" w:rsidRPr="576E100C">
        <w:rPr>
          <w:rFonts w:ascii="Arial" w:hAnsi="Arial" w:cs="Courier New"/>
          <w:sz w:val="22"/>
        </w:rPr>
        <w:t>ned to her. She had been healed, but she had also now been noticed and singled out. Jesus then told her that her faith had made her</w:t>
      </w:r>
      <w:r w:rsidR="72F9DBE0" w:rsidRPr="576E100C">
        <w:rPr>
          <w:rFonts w:ascii="Arial" w:hAnsi="Arial" w:cs="Courier New"/>
          <w:sz w:val="22"/>
        </w:rPr>
        <w:t xml:space="preserve"> well, that God loved her and to go in peace. </w:t>
      </w:r>
    </w:p>
    <w:p w14:paraId="72EF6EF9" w14:textId="484FD829" w:rsidR="72F9DBE0" w:rsidRDefault="72F9DBE0" w:rsidP="576E100C">
      <w:pPr>
        <w:pStyle w:val="PlainText"/>
        <w:rPr>
          <w:rFonts w:ascii="Courier New" w:hAnsi="Courier New" w:cs="Courier New"/>
        </w:rPr>
      </w:pPr>
      <w:r w:rsidRPr="576E100C">
        <w:rPr>
          <w:rFonts w:ascii="Arial" w:hAnsi="Arial" w:cs="Courier New"/>
          <w:sz w:val="22"/>
        </w:rPr>
        <w:t>Her life was changed forever.</w:t>
      </w:r>
    </w:p>
    <w:p w14:paraId="082FB23B" w14:textId="3C171AB8" w:rsidR="576E100C" w:rsidRDefault="576E100C" w:rsidP="576E100C">
      <w:pPr>
        <w:pStyle w:val="PlainText"/>
        <w:rPr>
          <w:rFonts w:ascii="Courier New" w:hAnsi="Courier New" w:cs="Courier New"/>
        </w:rPr>
      </w:pPr>
    </w:p>
    <w:p w14:paraId="3C9320CE" w14:textId="60F6BE92" w:rsidR="72F9DBE0" w:rsidRDefault="72F9DBE0" w:rsidP="576E100C">
      <w:pPr>
        <w:pStyle w:val="PlainText"/>
        <w:rPr>
          <w:rFonts w:ascii="Courier New" w:hAnsi="Courier New" w:cs="Courier New"/>
        </w:rPr>
      </w:pPr>
      <w:r w:rsidRPr="576E100C">
        <w:rPr>
          <w:rFonts w:ascii="Arial" w:hAnsi="Arial" w:cs="Courier New"/>
          <w:sz w:val="22"/>
        </w:rPr>
        <w:t>Again, as in other stories like this one, the gospel writers give us a highly condensed account of wha</w:t>
      </w:r>
      <w:r w:rsidR="257A7853" w:rsidRPr="576E100C">
        <w:rPr>
          <w:rFonts w:ascii="Arial" w:hAnsi="Arial" w:cs="Courier New"/>
          <w:sz w:val="22"/>
        </w:rPr>
        <w:t xml:space="preserve">t happened. I´m sure that the woman and Jesus had more of a conversation than what is recorded. </w:t>
      </w:r>
      <w:r w:rsidR="7C76443D" w:rsidRPr="576E100C">
        <w:rPr>
          <w:rFonts w:ascii="Arial" w:hAnsi="Arial" w:cs="Courier New"/>
          <w:sz w:val="22"/>
        </w:rPr>
        <w:t>So, we must let our imaginations fill in the empty spaces.</w:t>
      </w:r>
      <w:r w:rsidR="14FDD3DD" w:rsidRPr="576E100C">
        <w:rPr>
          <w:rFonts w:ascii="Arial" w:hAnsi="Arial" w:cs="Courier New"/>
          <w:sz w:val="22"/>
        </w:rPr>
        <w:t xml:space="preserve"> </w:t>
      </w:r>
    </w:p>
    <w:p w14:paraId="4F56305E" w14:textId="42620751" w:rsidR="576E100C" w:rsidRDefault="576E100C" w:rsidP="576E100C">
      <w:pPr>
        <w:pStyle w:val="PlainText"/>
        <w:rPr>
          <w:rFonts w:ascii="Courier New" w:hAnsi="Courier New" w:cs="Courier New"/>
        </w:rPr>
      </w:pPr>
    </w:p>
    <w:p w14:paraId="47836460" w14:textId="7C3394A1" w:rsidR="5D948623" w:rsidRDefault="5D948623" w:rsidP="576E100C">
      <w:pPr>
        <w:pStyle w:val="PlainText"/>
        <w:rPr>
          <w:rFonts w:ascii="Courier New" w:hAnsi="Courier New" w:cs="Courier New"/>
        </w:rPr>
      </w:pPr>
      <w:r w:rsidRPr="576E100C">
        <w:rPr>
          <w:rFonts w:ascii="Arial" w:hAnsi="Arial" w:cs="Courier New"/>
          <w:sz w:val="22"/>
        </w:rPr>
        <w:t>Like all the people who met Jesus along the way, this woman has universal timeless quality. She mirrors human nature and her condition before and afte</w:t>
      </w:r>
      <w:r w:rsidR="691AF090" w:rsidRPr="576E100C">
        <w:rPr>
          <w:rFonts w:ascii="Arial" w:hAnsi="Arial" w:cs="Courier New"/>
          <w:sz w:val="22"/>
        </w:rPr>
        <w:t xml:space="preserve">r she met Jesus and how she changed has a lot say to us today. </w:t>
      </w:r>
    </w:p>
    <w:p w14:paraId="597C3100" w14:textId="01A2BB3C" w:rsidR="576E100C" w:rsidRDefault="576E100C" w:rsidP="576E100C">
      <w:pPr>
        <w:pStyle w:val="PlainText"/>
        <w:rPr>
          <w:rFonts w:ascii="Courier New" w:hAnsi="Courier New" w:cs="Courier New"/>
        </w:rPr>
      </w:pPr>
    </w:p>
    <w:p w14:paraId="3DA9F580" w14:textId="34F104E2" w:rsidR="6FEAF0AC" w:rsidRDefault="6FEAF0AC" w:rsidP="00325514">
      <w:pPr>
        <w:pStyle w:val="PlainText"/>
        <w:rPr>
          <w:rFonts w:ascii="Courier New" w:hAnsi="Courier New" w:cs="Courier New"/>
        </w:rPr>
      </w:pPr>
      <w:r w:rsidRPr="576E100C">
        <w:rPr>
          <w:rFonts w:ascii="Arial" w:hAnsi="Arial" w:cs="Courier New"/>
          <w:sz w:val="22"/>
        </w:rPr>
        <w:t xml:space="preserve">Note first her long and seemingly incurable illness. It´s a depressing thing to have a condition which never </w:t>
      </w:r>
      <w:r w:rsidR="451E2372" w:rsidRPr="576E100C">
        <w:rPr>
          <w:rFonts w:ascii="Arial" w:hAnsi="Arial" w:cs="Courier New"/>
          <w:sz w:val="22"/>
        </w:rPr>
        <w:t xml:space="preserve">seems to </w:t>
      </w:r>
      <w:proofErr w:type="gramStart"/>
      <w:r w:rsidR="451E2372" w:rsidRPr="576E100C">
        <w:rPr>
          <w:rFonts w:ascii="Arial" w:hAnsi="Arial" w:cs="Courier New"/>
          <w:sz w:val="22"/>
        </w:rPr>
        <w:t>improve</w:t>
      </w:r>
      <w:proofErr w:type="gramEnd"/>
      <w:r w:rsidR="451E2372" w:rsidRPr="576E100C">
        <w:rPr>
          <w:rFonts w:ascii="Arial" w:hAnsi="Arial" w:cs="Courier New"/>
          <w:sz w:val="22"/>
        </w:rPr>
        <w:t xml:space="preserve"> and for which there seems no cure. It´s </w:t>
      </w:r>
      <w:r w:rsidR="245449EF" w:rsidRPr="576E100C">
        <w:rPr>
          <w:rFonts w:ascii="Arial" w:hAnsi="Arial" w:cs="Courier New"/>
          <w:sz w:val="22"/>
        </w:rPr>
        <w:t>even more despairing to have a condition which society thinks of as being unclean or which society thinks of a being unclear or wh</w:t>
      </w:r>
      <w:r w:rsidR="4E73F3CD" w:rsidRPr="576E100C">
        <w:rPr>
          <w:rFonts w:ascii="Arial" w:hAnsi="Arial" w:cs="Courier New"/>
          <w:sz w:val="22"/>
        </w:rPr>
        <w:t xml:space="preserve">ich makes one untouchable. In Jesus´ time, </w:t>
      </w:r>
      <w:r w:rsidR="557B8605" w:rsidRPr="576E100C">
        <w:rPr>
          <w:rFonts w:ascii="Arial" w:hAnsi="Arial" w:cs="Courier New"/>
          <w:sz w:val="22"/>
        </w:rPr>
        <w:t xml:space="preserve">women with hemorrhages were considered untouchable. Even if one can hide the condition from others, it robs one of self-worth. </w:t>
      </w:r>
    </w:p>
    <w:p w14:paraId="6F324AA0" w14:textId="65FA9CDB" w:rsidR="576E100C" w:rsidRDefault="576E100C" w:rsidP="576E100C">
      <w:pPr>
        <w:pStyle w:val="PlainText"/>
        <w:rPr>
          <w:rFonts w:ascii="Courier New" w:hAnsi="Courier New" w:cs="Courier New"/>
        </w:rPr>
      </w:pPr>
    </w:p>
    <w:p w14:paraId="1AB5D073" w14:textId="21434535" w:rsidR="45696BAF" w:rsidRDefault="45696BAF" w:rsidP="576E100C">
      <w:pPr>
        <w:pStyle w:val="PlainText"/>
        <w:rPr>
          <w:rFonts w:ascii="Courier New" w:hAnsi="Courier New" w:cs="Courier New"/>
        </w:rPr>
      </w:pPr>
      <w:r w:rsidRPr="11B7D231">
        <w:rPr>
          <w:rFonts w:ascii="Arial" w:hAnsi="Arial" w:cs="Courier New"/>
          <w:sz w:val="22"/>
        </w:rPr>
        <w:t xml:space="preserve">And then if one tries cure after cure, test after test, </w:t>
      </w:r>
      <w:r w:rsidR="6F1F2DEC" w:rsidRPr="11B7D231">
        <w:rPr>
          <w:rFonts w:ascii="Arial" w:hAnsi="Arial" w:cs="Courier New"/>
          <w:sz w:val="22"/>
        </w:rPr>
        <w:t>treatment</w:t>
      </w:r>
      <w:r w:rsidRPr="11B7D231">
        <w:rPr>
          <w:rFonts w:ascii="Arial" w:hAnsi="Arial" w:cs="Courier New"/>
          <w:sz w:val="22"/>
        </w:rPr>
        <w:t xml:space="preserve"> after </w:t>
      </w:r>
      <w:r w:rsidR="52DF2F2A" w:rsidRPr="11B7D231">
        <w:rPr>
          <w:rFonts w:ascii="Arial" w:hAnsi="Arial" w:cs="Courier New"/>
          <w:sz w:val="22"/>
        </w:rPr>
        <w:t xml:space="preserve">treatment, but gets no better, hope diminishes to </w:t>
      </w:r>
      <w:r w:rsidR="7CB7469B" w:rsidRPr="11B7D231">
        <w:rPr>
          <w:rFonts w:ascii="Arial" w:hAnsi="Arial" w:cs="Courier New"/>
          <w:sz w:val="22"/>
        </w:rPr>
        <w:t xml:space="preserve">zero. In the process one feels less than a person, and more like and object to </w:t>
      </w:r>
      <w:r w:rsidR="4C4A04BE" w:rsidRPr="11B7D231">
        <w:rPr>
          <w:rFonts w:ascii="Arial" w:hAnsi="Arial" w:cs="Courier New"/>
          <w:sz w:val="22"/>
        </w:rPr>
        <w:t>being</w:t>
      </w:r>
      <w:r w:rsidR="7CB7469B" w:rsidRPr="11B7D231">
        <w:rPr>
          <w:rFonts w:ascii="Arial" w:hAnsi="Arial" w:cs="Courier New"/>
          <w:sz w:val="22"/>
        </w:rPr>
        <w:t xml:space="preserve"> experimented on. </w:t>
      </w:r>
      <w:r w:rsidR="35C6D9AE" w:rsidRPr="11B7D231">
        <w:rPr>
          <w:rFonts w:ascii="Arial" w:hAnsi="Arial" w:cs="Courier New"/>
          <w:sz w:val="22"/>
        </w:rPr>
        <w:t xml:space="preserve"> </w:t>
      </w:r>
    </w:p>
    <w:p w14:paraId="3F1A5300" w14:textId="0156489B" w:rsidR="2D730A88" w:rsidRDefault="2D730A88" w:rsidP="11B7D231">
      <w:pPr>
        <w:pStyle w:val="PlainText"/>
        <w:rPr>
          <w:rFonts w:ascii="Courier New" w:hAnsi="Courier New" w:cs="Courier New"/>
        </w:rPr>
      </w:pPr>
    </w:p>
    <w:p w14:paraId="5B010DE4" w14:textId="25E50E88" w:rsidR="2D730A88" w:rsidRDefault="35C6D9AE" w:rsidP="11B7D231">
      <w:pPr>
        <w:pStyle w:val="PlainText"/>
        <w:rPr>
          <w:rFonts w:ascii="Courier New" w:hAnsi="Courier New" w:cs="Courier New"/>
        </w:rPr>
      </w:pPr>
      <w:r w:rsidRPr="11B7D231">
        <w:rPr>
          <w:rFonts w:ascii="Arial" w:hAnsi="Arial" w:cs="Courier New"/>
          <w:sz w:val="22"/>
        </w:rPr>
        <w:t xml:space="preserve">In his book, “I know you hurt, but there´s nothing to bandage,” </w:t>
      </w:r>
      <w:r w:rsidR="7FFA78C3" w:rsidRPr="11B7D231">
        <w:rPr>
          <w:rFonts w:ascii="Arial" w:hAnsi="Arial" w:cs="Courier New"/>
          <w:sz w:val="22"/>
        </w:rPr>
        <w:t xml:space="preserve">Dr. Donald Fisher tells the story of a woman who suffered for </w:t>
      </w:r>
      <w:r w:rsidR="38866FC2" w:rsidRPr="11B7D231">
        <w:rPr>
          <w:rFonts w:ascii="Arial" w:hAnsi="Arial" w:cs="Courier New"/>
          <w:sz w:val="22"/>
        </w:rPr>
        <w:t xml:space="preserve">a long time with a severe pain in the lower right portion of her abdomen. After five </w:t>
      </w:r>
      <w:r w:rsidR="306AD7A7" w:rsidRPr="11B7D231">
        <w:rPr>
          <w:rFonts w:ascii="Arial" w:hAnsi="Arial" w:cs="Courier New"/>
          <w:sz w:val="22"/>
        </w:rPr>
        <w:t>hospitalizations, 5 anesthetics and 5 surgical p</w:t>
      </w:r>
      <w:r w:rsidR="24A60F23" w:rsidRPr="11B7D231">
        <w:rPr>
          <w:rFonts w:ascii="Arial" w:hAnsi="Arial" w:cs="Courier New"/>
          <w:sz w:val="22"/>
        </w:rPr>
        <w:t>rocedures, plus numerous other tests including X-rays, uppe</w:t>
      </w:r>
      <w:r w:rsidR="35D03A25" w:rsidRPr="11B7D231">
        <w:rPr>
          <w:rFonts w:ascii="Arial" w:hAnsi="Arial" w:cs="Courier New"/>
          <w:sz w:val="22"/>
        </w:rPr>
        <w:t>r and lower GI´s and numerous blood studies, the pain remained.</w:t>
      </w:r>
      <w:r w:rsidR="59A9F631" w:rsidRPr="11B7D231">
        <w:rPr>
          <w:rFonts w:ascii="Arial" w:hAnsi="Arial" w:cs="Courier New"/>
          <w:sz w:val="22"/>
        </w:rPr>
        <w:t xml:space="preserve"> </w:t>
      </w:r>
    </w:p>
    <w:p w14:paraId="1508FA59" w14:textId="50A3B51C" w:rsidR="2D730A88" w:rsidRDefault="2D730A88" w:rsidP="11B7D231">
      <w:pPr>
        <w:pStyle w:val="PlainText"/>
        <w:rPr>
          <w:rFonts w:ascii="Courier New" w:hAnsi="Courier New" w:cs="Courier New"/>
        </w:rPr>
      </w:pPr>
    </w:p>
    <w:p w14:paraId="25C5218B" w14:textId="696A1637" w:rsidR="2D730A88" w:rsidRDefault="59A9F631" w:rsidP="11B7D231">
      <w:pPr>
        <w:pStyle w:val="PlainText"/>
        <w:rPr>
          <w:rFonts w:ascii="Courier New" w:hAnsi="Courier New" w:cs="Courier New"/>
        </w:rPr>
      </w:pPr>
      <w:r w:rsidRPr="11B7D231">
        <w:rPr>
          <w:rFonts w:ascii="Arial" w:hAnsi="Arial" w:cs="Courier New"/>
          <w:sz w:val="22"/>
        </w:rPr>
        <w:t xml:space="preserve">When she became his patient, Dr. Fisher asked her when she </w:t>
      </w:r>
      <w:r w:rsidR="4BABF9D4" w:rsidRPr="11B7D231">
        <w:rPr>
          <w:rFonts w:ascii="Arial" w:hAnsi="Arial" w:cs="Courier New"/>
          <w:sz w:val="22"/>
        </w:rPr>
        <w:t>had last been well, and she said, “Two years ago</w:t>
      </w:r>
      <w:r w:rsidR="0A50DF06" w:rsidRPr="11B7D231">
        <w:rPr>
          <w:rFonts w:ascii="Arial" w:hAnsi="Arial" w:cs="Courier New"/>
          <w:sz w:val="22"/>
        </w:rPr>
        <w:t xml:space="preserve">.” “When did you get sick?” he said. “One year </w:t>
      </w:r>
      <w:r w:rsidR="4ED82879" w:rsidRPr="11B7D231">
        <w:rPr>
          <w:rFonts w:ascii="Arial" w:hAnsi="Arial" w:cs="Courier New"/>
          <w:sz w:val="22"/>
        </w:rPr>
        <w:t>ago,</w:t>
      </w:r>
      <w:r w:rsidR="0A50DF06" w:rsidRPr="11B7D231">
        <w:rPr>
          <w:rFonts w:ascii="Arial" w:hAnsi="Arial" w:cs="Courier New"/>
          <w:sz w:val="22"/>
        </w:rPr>
        <w:t xml:space="preserve"> this month</w:t>
      </w:r>
      <w:r w:rsidR="17C4686E" w:rsidRPr="11B7D231">
        <w:rPr>
          <w:rFonts w:ascii="Arial" w:hAnsi="Arial" w:cs="Courier New"/>
          <w:sz w:val="22"/>
        </w:rPr>
        <w:t>,” she replied. The doctor asked her what she had been doing when she wasn´t being ex</w:t>
      </w:r>
      <w:r w:rsidR="0D7D0DAB" w:rsidRPr="11B7D231">
        <w:rPr>
          <w:rFonts w:ascii="Arial" w:hAnsi="Arial" w:cs="Courier New"/>
          <w:sz w:val="22"/>
        </w:rPr>
        <w:t xml:space="preserve">amined or operated on. “Not much,” she said, “Just driving up to see my mother in the hospital in </w:t>
      </w:r>
      <w:r w:rsidR="161CD7E8" w:rsidRPr="11B7D231">
        <w:rPr>
          <w:rFonts w:ascii="Arial" w:hAnsi="Arial" w:cs="Courier New"/>
          <w:sz w:val="22"/>
        </w:rPr>
        <w:t xml:space="preserve">Washington. I was one of her favorites.”  </w:t>
      </w:r>
      <w:r w:rsidR="0D7D0DAB" w:rsidRPr="11B7D231">
        <w:rPr>
          <w:rFonts w:ascii="Arial" w:hAnsi="Arial" w:cs="Courier New"/>
          <w:sz w:val="22"/>
        </w:rPr>
        <w:t xml:space="preserve"> </w:t>
      </w:r>
      <w:r w:rsidR="0A50DF06" w:rsidRPr="11B7D231">
        <w:rPr>
          <w:rFonts w:ascii="Arial" w:hAnsi="Arial" w:cs="Courier New"/>
          <w:sz w:val="22"/>
        </w:rPr>
        <w:t xml:space="preserve"> </w:t>
      </w:r>
    </w:p>
    <w:p w14:paraId="4CC22E01" w14:textId="7D5522DF" w:rsidR="2D730A88" w:rsidRDefault="338FFD90" w:rsidP="11B7D231">
      <w:pPr>
        <w:pStyle w:val="PlainText"/>
        <w:rPr>
          <w:rFonts w:ascii="Courier New" w:hAnsi="Courier New" w:cs="Courier New"/>
        </w:rPr>
      </w:pPr>
      <w:r w:rsidRPr="11B7D231">
        <w:rPr>
          <w:rFonts w:ascii="Arial" w:hAnsi="Arial" w:cs="Courier New"/>
          <w:sz w:val="22"/>
        </w:rPr>
        <w:t>The doctor asked her, “What´s wrong with your mother?” and she said, “It´s sad.</w:t>
      </w:r>
      <w:r w:rsidR="7E7DDD67" w:rsidRPr="11B7D231">
        <w:rPr>
          <w:rFonts w:ascii="Arial" w:hAnsi="Arial" w:cs="Courier New"/>
          <w:sz w:val="22"/>
        </w:rPr>
        <w:t xml:space="preserve"> She´s been dying with cancer of the colon very slowly during the entire last year.” The doctor asked her where it started,</w:t>
      </w:r>
      <w:r w:rsidR="130BA1F8" w:rsidRPr="11B7D231">
        <w:rPr>
          <w:rFonts w:ascii="Arial" w:hAnsi="Arial" w:cs="Courier New"/>
          <w:sz w:val="22"/>
        </w:rPr>
        <w:t xml:space="preserve"> and she </w:t>
      </w:r>
      <w:r w:rsidR="48BDA64D" w:rsidRPr="11B7D231">
        <w:rPr>
          <w:rFonts w:ascii="Arial" w:hAnsi="Arial" w:cs="Courier New"/>
          <w:sz w:val="22"/>
        </w:rPr>
        <w:t>pointed</w:t>
      </w:r>
      <w:r w:rsidR="130BA1F8" w:rsidRPr="11B7D231">
        <w:rPr>
          <w:rFonts w:ascii="Arial" w:hAnsi="Arial" w:cs="Courier New"/>
          <w:sz w:val="22"/>
        </w:rPr>
        <w:t xml:space="preserve"> to her own painful area. </w:t>
      </w:r>
      <w:r w:rsidR="7E7DDD67" w:rsidRPr="11B7D231">
        <w:rPr>
          <w:rFonts w:ascii="Arial" w:hAnsi="Arial" w:cs="Courier New"/>
          <w:sz w:val="22"/>
        </w:rPr>
        <w:t xml:space="preserve"> </w:t>
      </w:r>
      <w:r w:rsidR="26A49D22" w:rsidRPr="11B7D231">
        <w:rPr>
          <w:rFonts w:ascii="Arial" w:hAnsi="Arial" w:cs="Courier New"/>
          <w:sz w:val="22"/>
        </w:rPr>
        <w:t xml:space="preserve">The doctor then asked if any of the other doctors were aware of this. And she said, “No, why should </w:t>
      </w:r>
      <w:r w:rsidR="7F2B4158" w:rsidRPr="11B7D231">
        <w:rPr>
          <w:rFonts w:ascii="Arial" w:hAnsi="Arial" w:cs="Courier New"/>
          <w:sz w:val="22"/>
        </w:rPr>
        <w:t>they</w:t>
      </w:r>
      <w:r w:rsidR="26A49D22" w:rsidRPr="11B7D231">
        <w:rPr>
          <w:rFonts w:ascii="Arial" w:hAnsi="Arial" w:cs="Courier New"/>
          <w:sz w:val="22"/>
        </w:rPr>
        <w:t xml:space="preserve"> be? It just never </w:t>
      </w:r>
      <w:r w:rsidR="78C4AAF4" w:rsidRPr="11B7D231">
        <w:rPr>
          <w:rFonts w:ascii="Arial" w:hAnsi="Arial" w:cs="Courier New"/>
          <w:sz w:val="22"/>
        </w:rPr>
        <w:t xml:space="preserve">came up and what does it have to do with it anyway?” </w:t>
      </w:r>
      <w:r w:rsidR="26A49D22" w:rsidRPr="11B7D231">
        <w:rPr>
          <w:rFonts w:ascii="Arial" w:hAnsi="Arial" w:cs="Courier New"/>
          <w:sz w:val="22"/>
        </w:rPr>
        <w:t xml:space="preserve"> </w:t>
      </w:r>
    </w:p>
    <w:p w14:paraId="2BB0C9C5" w14:textId="0473A1B8" w:rsidR="2D730A88" w:rsidRDefault="2D730A88" w:rsidP="11B7D231">
      <w:pPr>
        <w:pStyle w:val="PlainText"/>
        <w:rPr>
          <w:rFonts w:ascii="Courier New" w:hAnsi="Courier New" w:cs="Courier New"/>
        </w:rPr>
      </w:pPr>
    </w:p>
    <w:p w14:paraId="4B956062" w14:textId="2EFD9459" w:rsidR="2D730A88" w:rsidRDefault="3F1F3812" w:rsidP="11B7D231">
      <w:pPr>
        <w:pStyle w:val="PlainText"/>
        <w:rPr>
          <w:rFonts w:ascii="Courier New" w:hAnsi="Courier New" w:cs="Courier New"/>
        </w:rPr>
      </w:pPr>
      <w:r w:rsidRPr="11B7D231">
        <w:rPr>
          <w:rFonts w:ascii="Arial" w:hAnsi="Arial" w:cs="Courier New"/>
          <w:sz w:val="22"/>
        </w:rPr>
        <w:t xml:space="preserve">Then they discussed the emotional impact of watching her mother hie with so much pain and the stress it </w:t>
      </w:r>
      <w:r w:rsidR="6DB281F2" w:rsidRPr="11B7D231">
        <w:rPr>
          <w:rFonts w:ascii="Arial" w:hAnsi="Arial" w:cs="Courier New"/>
          <w:sz w:val="22"/>
        </w:rPr>
        <w:t>could</w:t>
      </w:r>
      <w:r w:rsidRPr="11B7D231">
        <w:rPr>
          <w:rFonts w:ascii="Arial" w:hAnsi="Arial" w:cs="Courier New"/>
          <w:sz w:val="22"/>
        </w:rPr>
        <w:t xml:space="preserve"> place on her, the daughter. After </w:t>
      </w:r>
      <w:r w:rsidRPr="11B7D231">
        <w:rPr>
          <w:rFonts w:ascii="Arial" w:hAnsi="Arial" w:cs="Courier New"/>
          <w:sz w:val="22"/>
        </w:rPr>
        <w:t xml:space="preserve">more discussions and some </w:t>
      </w:r>
      <w:r w:rsidR="10556C5B" w:rsidRPr="11B7D231">
        <w:rPr>
          <w:rFonts w:ascii="Arial" w:hAnsi="Arial" w:cs="Courier New"/>
          <w:sz w:val="22"/>
        </w:rPr>
        <w:t xml:space="preserve">tranquilizers for two weeks, the pain gradually went away. </w:t>
      </w:r>
    </w:p>
    <w:p w14:paraId="35B195AB" w14:textId="284A5517" w:rsidR="2D730A88" w:rsidRDefault="2D730A88" w:rsidP="11B7D231">
      <w:pPr>
        <w:pStyle w:val="PlainText"/>
        <w:rPr>
          <w:rFonts w:ascii="Courier New" w:hAnsi="Courier New" w:cs="Courier New"/>
        </w:rPr>
      </w:pPr>
    </w:p>
    <w:p w14:paraId="76D21B13" w14:textId="74E5E5FF" w:rsidR="2D730A88" w:rsidRDefault="54DCB5CE" w:rsidP="11B7D231">
      <w:pPr>
        <w:pStyle w:val="PlainText"/>
        <w:rPr>
          <w:rFonts w:ascii="Courier New" w:hAnsi="Courier New" w:cs="Courier New"/>
        </w:rPr>
      </w:pPr>
      <w:r w:rsidRPr="11B7D231">
        <w:rPr>
          <w:rFonts w:ascii="Arial" w:hAnsi="Arial" w:cs="Courier New"/>
          <w:sz w:val="22"/>
        </w:rPr>
        <w:t>M</w:t>
      </w:r>
      <w:r w:rsidR="10556C5B" w:rsidRPr="11B7D231">
        <w:rPr>
          <w:rFonts w:ascii="Arial" w:hAnsi="Arial" w:cs="Courier New"/>
          <w:sz w:val="22"/>
        </w:rPr>
        <w:t>any</w:t>
      </w:r>
      <w:r w:rsidR="3F1F3812" w:rsidRPr="11B7D231">
        <w:rPr>
          <w:rFonts w:ascii="Arial" w:hAnsi="Arial" w:cs="Courier New"/>
          <w:sz w:val="22"/>
        </w:rPr>
        <w:t xml:space="preserve"> </w:t>
      </w:r>
      <w:r w:rsidRPr="11B7D231">
        <w:rPr>
          <w:rFonts w:ascii="Arial" w:hAnsi="Arial" w:cs="Courier New"/>
          <w:sz w:val="22"/>
        </w:rPr>
        <w:t xml:space="preserve">of us need more than physical healing like this woman and the one in the gospel story, we need to be re-connected to God and to others! </w:t>
      </w:r>
    </w:p>
    <w:p w14:paraId="51D03628" w14:textId="4303E761" w:rsidR="2D730A88" w:rsidRDefault="2D730A88" w:rsidP="11B7D231">
      <w:pPr>
        <w:pStyle w:val="PlainText"/>
        <w:rPr>
          <w:rFonts w:ascii="Courier New" w:hAnsi="Courier New" w:cs="Courier New"/>
        </w:rPr>
      </w:pPr>
    </w:p>
    <w:p w14:paraId="3256E98B" w14:textId="011D8AB9" w:rsidR="2D730A88" w:rsidRDefault="54DCB5CE" w:rsidP="00325514">
      <w:pPr>
        <w:pStyle w:val="PlainText"/>
        <w:rPr>
          <w:rFonts w:ascii="Courier New" w:hAnsi="Courier New" w:cs="Courier New"/>
        </w:rPr>
      </w:pPr>
      <w:r w:rsidRPr="11B7D231">
        <w:rPr>
          <w:rFonts w:ascii="Arial" w:hAnsi="Arial" w:cs="Courier New"/>
          <w:sz w:val="22"/>
        </w:rPr>
        <w:t>Note secondly, the timidness of the woman in the gospel story and this timidity was no doubt related to her long illness. She had a low sense of self-worth. In shyly rea</w:t>
      </w:r>
      <w:r w:rsidR="19E83164" w:rsidRPr="11B7D231">
        <w:rPr>
          <w:rFonts w:ascii="Arial" w:hAnsi="Arial" w:cs="Courier New"/>
          <w:sz w:val="22"/>
        </w:rPr>
        <w:t>ching out to touch Jesus so that no one would notice her, she represents those among us who want help, yet are afraid to ask in conve</w:t>
      </w:r>
      <w:r w:rsidR="2F3FBEF1" w:rsidRPr="11B7D231">
        <w:rPr>
          <w:rFonts w:ascii="Arial" w:hAnsi="Arial" w:cs="Courier New"/>
          <w:sz w:val="22"/>
        </w:rPr>
        <w:t xml:space="preserve">ntional ways, but are nonetheless, still reaching out to touch someone, </w:t>
      </w:r>
      <w:r w:rsidR="52AAB253" w:rsidRPr="11B7D231">
        <w:rPr>
          <w:rFonts w:ascii="Arial" w:hAnsi="Arial" w:cs="Courier New"/>
          <w:sz w:val="22"/>
        </w:rPr>
        <w:t xml:space="preserve">reach out very much. </w:t>
      </w:r>
    </w:p>
    <w:p w14:paraId="51CB8662" w14:textId="441F80EE" w:rsidR="2D730A88" w:rsidRDefault="2D730A88" w:rsidP="11B7D231">
      <w:pPr>
        <w:pStyle w:val="PlainText"/>
        <w:rPr>
          <w:rFonts w:ascii="Courier New" w:hAnsi="Courier New" w:cs="Courier New"/>
        </w:rPr>
      </w:pPr>
    </w:p>
    <w:p w14:paraId="2746E9A8" w14:textId="53BAE1A9" w:rsidR="2D730A88" w:rsidRDefault="52AAB253" w:rsidP="11B7D231">
      <w:pPr>
        <w:pStyle w:val="PlainText"/>
        <w:rPr>
          <w:rFonts w:ascii="Courier New" w:hAnsi="Courier New" w:cs="Courier New"/>
        </w:rPr>
      </w:pPr>
      <w:r w:rsidRPr="11B7D231">
        <w:rPr>
          <w:rFonts w:ascii="Arial" w:hAnsi="Arial" w:cs="Courier New"/>
          <w:sz w:val="22"/>
        </w:rPr>
        <w:t xml:space="preserve">This woman was so afraid of human contact that if someone had said to her, “Of course, Jesus </w:t>
      </w:r>
      <w:r w:rsidR="4721F473" w:rsidRPr="11B7D231">
        <w:rPr>
          <w:rFonts w:ascii="Arial" w:hAnsi="Arial" w:cs="Courier New"/>
          <w:sz w:val="22"/>
        </w:rPr>
        <w:t>could</w:t>
      </w:r>
      <w:r w:rsidRPr="11B7D231">
        <w:rPr>
          <w:rFonts w:ascii="Arial" w:hAnsi="Arial" w:cs="Courier New"/>
          <w:sz w:val="22"/>
        </w:rPr>
        <w:t xml:space="preserve"> </w:t>
      </w:r>
      <w:r w:rsidR="7CEB04C3" w:rsidRPr="11B7D231">
        <w:rPr>
          <w:rFonts w:ascii="Arial" w:hAnsi="Arial" w:cs="Courier New"/>
          <w:sz w:val="22"/>
        </w:rPr>
        <w:t xml:space="preserve">help you. </w:t>
      </w:r>
      <w:r w:rsidR="35AD85B3" w:rsidRPr="11B7D231">
        <w:rPr>
          <w:rFonts w:ascii="Arial" w:hAnsi="Arial" w:cs="Courier New"/>
          <w:sz w:val="22"/>
        </w:rPr>
        <w:t>Come</w:t>
      </w:r>
      <w:r w:rsidR="7CEB04C3" w:rsidRPr="11B7D231">
        <w:rPr>
          <w:rFonts w:ascii="Arial" w:hAnsi="Arial" w:cs="Courier New"/>
          <w:sz w:val="22"/>
        </w:rPr>
        <w:t xml:space="preserve"> along</w:t>
      </w:r>
      <w:r w:rsidR="377AFB10" w:rsidRPr="11B7D231">
        <w:rPr>
          <w:rFonts w:ascii="Arial" w:hAnsi="Arial" w:cs="Courier New"/>
          <w:sz w:val="22"/>
        </w:rPr>
        <w:t xml:space="preserve"> with me. I´ll introduce you to him,” she would´ve run away in the opposite direction</w:t>
      </w:r>
      <w:r w:rsidR="7777692B" w:rsidRPr="11B7D231">
        <w:rPr>
          <w:rFonts w:ascii="Arial" w:hAnsi="Arial" w:cs="Courier New"/>
          <w:sz w:val="22"/>
        </w:rPr>
        <w:t>. “Why would Jesus</w:t>
      </w:r>
      <w:r w:rsidR="7CEB04C3" w:rsidRPr="11B7D231">
        <w:rPr>
          <w:rFonts w:ascii="Arial" w:hAnsi="Arial" w:cs="Courier New"/>
          <w:sz w:val="22"/>
        </w:rPr>
        <w:t xml:space="preserve"> </w:t>
      </w:r>
      <w:r w:rsidR="62478595" w:rsidRPr="11B7D231">
        <w:rPr>
          <w:rFonts w:ascii="Arial" w:hAnsi="Arial" w:cs="Courier New"/>
          <w:sz w:val="22"/>
        </w:rPr>
        <w:t xml:space="preserve">want to help her? She wasn´t </w:t>
      </w:r>
      <w:r w:rsidR="32731DF4" w:rsidRPr="11B7D231">
        <w:rPr>
          <w:rFonts w:ascii="Arial" w:hAnsi="Arial" w:cs="Courier New"/>
          <w:sz w:val="22"/>
        </w:rPr>
        <w:t xml:space="preserve">even worth noticing by him or anyone else,” at least that´s the way she felt most of the time deep within herself. </w:t>
      </w:r>
    </w:p>
    <w:p w14:paraId="2D879AD0" w14:textId="58E62F9E" w:rsidR="2D730A88" w:rsidRDefault="2D730A88" w:rsidP="11B7D231">
      <w:pPr>
        <w:pStyle w:val="PlainText"/>
        <w:rPr>
          <w:rFonts w:ascii="Courier New" w:hAnsi="Courier New" w:cs="Courier New"/>
        </w:rPr>
      </w:pPr>
    </w:p>
    <w:p w14:paraId="22FE88DD" w14:textId="643EDBC3" w:rsidR="2D730A88" w:rsidRDefault="0343620E" w:rsidP="11B7D231">
      <w:pPr>
        <w:pStyle w:val="PlainText"/>
        <w:rPr>
          <w:rFonts w:ascii="Courier New" w:hAnsi="Courier New" w:cs="Courier New"/>
        </w:rPr>
      </w:pPr>
      <w:r w:rsidRPr="11B7D231">
        <w:rPr>
          <w:rFonts w:ascii="Arial" w:hAnsi="Arial" w:cs="Courier New"/>
          <w:sz w:val="22"/>
        </w:rPr>
        <w:t>B</w:t>
      </w:r>
      <w:r w:rsidR="32731DF4" w:rsidRPr="11B7D231">
        <w:rPr>
          <w:rFonts w:ascii="Arial" w:hAnsi="Arial" w:cs="Courier New"/>
          <w:sz w:val="22"/>
        </w:rPr>
        <w:t>ut</w:t>
      </w:r>
      <w:r w:rsidR="62478595" w:rsidRPr="11B7D231">
        <w:rPr>
          <w:rFonts w:ascii="Arial" w:hAnsi="Arial" w:cs="Courier New"/>
          <w:sz w:val="22"/>
        </w:rPr>
        <w:t xml:space="preserve"> </w:t>
      </w:r>
      <w:r w:rsidRPr="11B7D231">
        <w:rPr>
          <w:rFonts w:ascii="Arial" w:hAnsi="Arial" w:cs="Courier New"/>
          <w:sz w:val="22"/>
        </w:rPr>
        <w:t xml:space="preserve">still she reached out to touch him. Also, deep down within her, she had a tiny glimmer of faith and hope which told her that if she could only touch him, or even the hem of his robe, she </w:t>
      </w:r>
      <w:r w:rsidR="295651F3" w:rsidRPr="11B7D231">
        <w:rPr>
          <w:rFonts w:ascii="Arial" w:hAnsi="Arial" w:cs="Courier New"/>
          <w:sz w:val="22"/>
        </w:rPr>
        <w:t xml:space="preserve">would be helped in some way. She was reaching out for </w:t>
      </w:r>
      <w:r w:rsidR="3C05E2FD" w:rsidRPr="11B7D231">
        <w:rPr>
          <w:rFonts w:ascii="Arial" w:hAnsi="Arial" w:cs="Courier New"/>
          <w:sz w:val="22"/>
        </w:rPr>
        <w:t>relationships</w:t>
      </w:r>
      <w:r w:rsidR="295651F3" w:rsidRPr="11B7D231">
        <w:rPr>
          <w:rFonts w:ascii="Arial" w:hAnsi="Arial" w:cs="Courier New"/>
          <w:sz w:val="22"/>
        </w:rPr>
        <w:t>, for acceptance and all of this is a part of healing. She needed to be brought out of her isolation</w:t>
      </w:r>
      <w:r w:rsidR="4B9202CC" w:rsidRPr="11B7D231">
        <w:rPr>
          <w:rFonts w:ascii="Arial" w:hAnsi="Arial" w:cs="Courier New"/>
          <w:sz w:val="22"/>
        </w:rPr>
        <w:t>.</w:t>
      </w:r>
      <w:r w:rsidRPr="11B7D231">
        <w:rPr>
          <w:rFonts w:ascii="Arial" w:hAnsi="Arial" w:cs="Courier New"/>
          <w:sz w:val="22"/>
        </w:rPr>
        <w:t xml:space="preserve"> </w:t>
      </w:r>
    </w:p>
    <w:p w14:paraId="4D939D87" w14:textId="5786BE79" w:rsidR="2D730A88" w:rsidRDefault="2D730A88" w:rsidP="11B7D231">
      <w:pPr>
        <w:pStyle w:val="PlainText"/>
        <w:rPr>
          <w:rFonts w:ascii="Courier New" w:hAnsi="Courier New" w:cs="Courier New"/>
        </w:rPr>
      </w:pPr>
    </w:p>
    <w:p w14:paraId="12545725" w14:textId="22D76C28" w:rsidR="2D730A88" w:rsidRDefault="2D1F8FB9" w:rsidP="11B7D231">
      <w:pPr>
        <w:pStyle w:val="PlainText"/>
        <w:rPr>
          <w:rFonts w:ascii="Courier New" w:hAnsi="Courier New" w:cs="Courier New"/>
        </w:rPr>
      </w:pPr>
      <w:r w:rsidRPr="11B7D231">
        <w:rPr>
          <w:rFonts w:ascii="Arial" w:hAnsi="Arial" w:cs="Courier New"/>
          <w:sz w:val="22"/>
        </w:rPr>
        <w:t>There are people today all around us and around the edges of</w:t>
      </w:r>
      <w:r w:rsidR="4C860508" w:rsidRPr="11B7D231">
        <w:rPr>
          <w:rFonts w:ascii="Arial" w:hAnsi="Arial" w:cs="Courier New"/>
          <w:sz w:val="22"/>
        </w:rPr>
        <w:t xml:space="preserve"> the church who are times and afraid, </w:t>
      </w:r>
      <w:r w:rsidR="19CB88D8" w:rsidRPr="11B7D231">
        <w:rPr>
          <w:rFonts w:ascii="Arial" w:hAnsi="Arial" w:cs="Courier New"/>
          <w:sz w:val="22"/>
        </w:rPr>
        <w:t>who feel unworthy</w:t>
      </w:r>
      <w:r w:rsidR="72764455" w:rsidRPr="11B7D231">
        <w:rPr>
          <w:rFonts w:ascii="Arial" w:hAnsi="Arial" w:cs="Courier New"/>
          <w:sz w:val="22"/>
        </w:rPr>
        <w:t xml:space="preserve">, yet who are </w:t>
      </w:r>
      <w:r w:rsidR="4578ED74" w:rsidRPr="11B7D231">
        <w:rPr>
          <w:rFonts w:ascii="Arial" w:hAnsi="Arial" w:cs="Courier New"/>
          <w:sz w:val="22"/>
        </w:rPr>
        <w:t>hesitantly</w:t>
      </w:r>
      <w:r w:rsidR="72764455" w:rsidRPr="11B7D231">
        <w:rPr>
          <w:rFonts w:ascii="Arial" w:hAnsi="Arial" w:cs="Courier New"/>
          <w:sz w:val="22"/>
        </w:rPr>
        <w:t xml:space="preserve"> reaching out to us and to God, but not in ways that are always straightforward</w:t>
      </w:r>
      <w:r w:rsidR="6D12EAE2" w:rsidRPr="11B7D231">
        <w:rPr>
          <w:rFonts w:ascii="Arial" w:hAnsi="Arial" w:cs="Courier New"/>
          <w:sz w:val="22"/>
        </w:rPr>
        <w:t>. Sometimes it takes incredible sensitivity such as Jesus had to notice their effort. And s</w:t>
      </w:r>
      <w:r w:rsidR="6104D995" w:rsidRPr="11B7D231">
        <w:rPr>
          <w:rFonts w:ascii="Arial" w:hAnsi="Arial" w:cs="Courier New"/>
          <w:sz w:val="22"/>
        </w:rPr>
        <w:t xml:space="preserve">ometimes too, such individuals </w:t>
      </w:r>
      <w:r w:rsidR="0CF061A2" w:rsidRPr="11B7D231">
        <w:rPr>
          <w:rFonts w:ascii="Arial" w:hAnsi="Arial" w:cs="Courier New"/>
          <w:sz w:val="22"/>
        </w:rPr>
        <w:t xml:space="preserve">cannot be hurried. They </w:t>
      </w:r>
      <w:proofErr w:type="gramStart"/>
      <w:r w:rsidR="0CF061A2" w:rsidRPr="11B7D231">
        <w:rPr>
          <w:rFonts w:ascii="Arial" w:hAnsi="Arial" w:cs="Courier New"/>
          <w:sz w:val="22"/>
        </w:rPr>
        <w:t>have to</w:t>
      </w:r>
      <w:proofErr w:type="gramEnd"/>
      <w:r w:rsidR="0CF061A2" w:rsidRPr="11B7D231">
        <w:rPr>
          <w:rFonts w:ascii="Arial" w:hAnsi="Arial" w:cs="Courier New"/>
          <w:sz w:val="22"/>
        </w:rPr>
        <w:t xml:space="preserve"> reach out in their own way and in their own time. </w:t>
      </w:r>
    </w:p>
    <w:p w14:paraId="7B036EF0" w14:textId="1D6D34A5" w:rsidR="2D730A88" w:rsidRDefault="2D730A88" w:rsidP="11B7D231">
      <w:pPr>
        <w:pStyle w:val="PlainText"/>
        <w:rPr>
          <w:rFonts w:ascii="Courier New" w:hAnsi="Courier New" w:cs="Courier New"/>
        </w:rPr>
      </w:pPr>
    </w:p>
    <w:p w14:paraId="4669CAAC" w14:textId="06484C2D" w:rsidR="2D730A88" w:rsidRDefault="0CF061A2" w:rsidP="11B7D231">
      <w:pPr>
        <w:pStyle w:val="PlainText"/>
        <w:rPr>
          <w:rFonts w:ascii="Courier New" w:hAnsi="Courier New" w:cs="Courier New"/>
        </w:rPr>
      </w:pPr>
      <w:r w:rsidRPr="11B7D231">
        <w:rPr>
          <w:rFonts w:ascii="Arial" w:hAnsi="Arial" w:cs="Courier New"/>
          <w:sz w:val="22"/>
        </w:rPr>
        <w:t xml:space="preserve">In the first parish I served, I began </w:t>
      </w:r>
      <w:r w:rsidR="764B4040" w:rsidRPr="11B7D231">
        <w:rPr>
          <w:rFonts w:ascii="Arial" w:hAnsi="Arial" w:cs="Courier New"/>
          <w:sz w:val="22"/>
        </w:rPr>
        <w:t>one day finding notes written to me and left in places where I would find them. The notes were never signed</w:t>
      </w:r>
      <w:r w:rsidR="4437A62F" w:rsidRPr="11B7D231">
        <w:rPr>
          <w:rFonts w:ascii="Arial" w:hAnsi="Arial" w:cs="Courier New"/>
          <w:sz w:val="22"/>
        </w:rPr>
        <w:t xml:space="preserve">, but the individual writing them poured </w:t>
      </w:r>
      <w:r w:rsidR="31B39992" w:rsidRPr="11B7D231">
        <w:rPr>
          <w:rFonts w:ascii="Arial" w:hAnsi="Arial" w:cs="Courier New"/>
          <w:sz w:val="22"/>
        </w:rPr>
        <w:t>her heart out</w:t>
      </w:r>
      <w:r w:rsidR="4437A62F" w:rsidRPr="11B7D231">
        <w:rPr>
          <w:rFonts w:ascii="Arial" w:hAnsi="Arial" w:cs="Courier New"/>
          <w:sz w:val="22"/>
        </w:rPr>
        <w:t xml:space="preserve"> </w:t>
      </w:r>
      <w:proofErr w:type="gramStart"/>
      <w:r w:rsidR="4437A62F" w:rsidRPr="11B7D231">
        <w:rPr>
          <w:rFonts w:ascii="Arial" w:hAnsi="Arial" w:cs="Courier New"/>
          <w:sz w:val="22"/>
        </w:rPr>
        <w:t>in</w:t>
      </w:r>
      <w:proofErr w:type="gramEnd"/>
      <w:r w:rsidR="4437A62F" w:rsidRPr="11B7D231">
        <w:rPr>
          <w:rFonts w:ascii="Arial" w:hAnsi="Arial" w:cs="Courier New"/>
          <w:sz w:val="22"/>
        </w:rPr>
        <w:t xml:space="preserve"> them. She wrote </w:t>
      </w:r>
      <w:r w:rsidR="1E478B82" w:rsidRPr="11B7D231">
        <w:rPr>
          <w:rFonts w:ascii="Arial" w:hAnsi="Arial" w:cs="Courier New"/>
          <w:sz w:val="22"/>
        </w:rPr>
        <w:t xml:space="preserve">of her feelings </w:t>
      </w:r>
      <w:r w:rsidR="2A8A2543" w:rsidRPr="11B7D231">
        <w:rPr>
          <w:rFonts w:ascii="Arial" w:hAnsi="Arial" w:cs="Courier New"/>
          <w:sz w:val="22"/>
        </w:rPr>
        <w:t xml:space="preserve">of low self-esteem; she confessed her sins — and in each </w:t>
      </w:r>
      <w:r w:rsidR="65AFD1DC" w:rsidRPr="11B7D231">
        <w:rPr>
          <w:rFonts w:ascii="Arial" w:hAnsi="Arial" w:cs="Courier New"/>
          <w:sz w:val="22"/>
        </w:rPr>
        <w:t xml:space="preserve">note contained instructions as to where I </w:t>
      </w:r>
      <w:r w:rsidR="4009CE7C" w:rsidRPr="11B7D231">
        <w:rPr>
          <w:rFonts w:ascii="Arial" w:hAnsi="Arial" w:cs="Courier New"/>
          <w:sz w:val="22"/>
        </w:rPr>
        <w:t xml:space="preserve">was to leave on this clandestine correspondence. </w:t>
      </w:r>
      <w:r w:rsidR="7766F289" w:rsidRPr="11B7D231">
        <w:rPr>
          <w:rFonts w:ascii="Arial" w:hAnsi="Arial" w:cs="Courier New"/>
          <w:sz w:val="22"/>
        </w:rPr>
        <w:t>E</w:t>
      </w:r>
      <w:r w:rsidR="64FD6747" w:rsidRPr="11B7D231">
        <w:rPr>
          <w:rFonts w:ascii="Arial" w:hAnsi="Arial" w:cs="Courier New"/>
          <w:sz w:val="22"/>
        </w:rPr>
        <w:t>ach</w:t>
      </w:r>
      <w:r w:rsidR="4009CE7C" w:rsidRPr="11B7D231">
        <w:rPr>
          <w:rFonts w:ascii="Arial" w:hAnsi="Arial" w:cs="Courier New"/>
          <w:sz w:val="22"/>
        </w:rPr>
        <w:t xml:space="preserve"> </w:t>
      </w:r>
      <w:r w:rsidR="7766F289" w:rsidRPr="11B7D231">
        <w:rPr>
          <w:rFonts w:ascii="Arial" w:hAnsi="Arial" w:cs="Courier New"/>
          <w:sz w:val="22"/>
        </w:rPr>
        <w:t xml:space="preserve">time I answered her notes, I did my best to assure her that God loves her and had already forgiven her. </w:t>
      </w:r>
      <w:r w:rsidR="6252A57E" w:rsidRPr="11B7D231">
        <w:rPr>
          <w:rFonts w:ascii="Arial" w:hAnsi="Arial" w:cs="Courier New"/>
          <w:sz w:val="22"/>
        </w:rPr>
        <w:t>Finally,</w:t>
      </w:r>
      <w:r w:rsidR="7766F289" w:rsidRPr="11B7D231">
        <w:rPr>
          <w:rFonts w:ascii="Arial" w:hAnsi="Arial" w:cs="Courier New"/>
          <w:sz w:val="22"/>
        </w:rPr>
        <w:t xml:space="preserve"> the </w:t>
      </w:r>
      <w:r w:rsidR="1A33CA0B" w:rsidRPr="11B7D231">
        <w:rPr>
          <w:rFonts w:ascii="Arial" w:hAnsi="Arial" w:cs="Courier New"/>
          <w:sz w:val="22"/>
        </w:rPr>
        <w:t>notes stopped coming. It was only several years later that the writer</w:t>
      </w:r>
      <w:r w:rsidR="414603DC" w:rsidRPr="11B7D231">
        <w:rPr>
          <w:rFonts w:ascii="Arial" w:hAnsi="Arial" w:cs="Courier New"/>
          <w:sz w:val="22"/>
        </w:rPr>
        <w:t xml:space="preserve"> finally identified herself to me and told me in person how much that correspondence had meant to her.</w:t>
      </w:r>
    </w:p>
    <w:p w14:paraId="63B61EDE" w14:textId="212E54F5" w:rsidR="2D730A88" w:rsidRDefault="414603DC" w:rsidP="11B7D231">
      <w:pPr>
        <w:pStyle w:val="PlainText"/>
        <w:rPr>
          <w:rFonts w:ascii="Courier New" w:hAnsi="Courier New" w:cs="Courier New"/>
        </w:rPr>
      </w:pPr>
      <w:r w:rsidRPr="2B263F62">
        <w:rPr>
          <w:rFonts w:ascii="Arial" w:hAnsi="Arial" w:cs="Courier New"/>
          <w:sz w:val="22"/>
        </w:rPr>
        <w:t xml:space="preserve"> But she was </w:t>
      </w:r>
      <w:r w:rsidR="0C0A7AFF" w:rsidRPr="2B263F62">
        <w:rPr>
          <w:rFonts w:ascii="Arial" w:hAnsi="Arial" w:cs="Courier New"/>
          <w:sz w:val="22"/>
        </w:rPr>
        <w:t>so</w:t>
      </w:r>
      <w:r w:rsidRPr="2B263F62">
        <w:rPr>
          <w:rFonts w:ascii="Arial" w:hAnsi="Arial" w:cs="Courier New"/>
          <w:sz w:val="22"/>
        </w:rPr>
        <w:t xml:space="preserve"> timid in her app</w:t>
      </w:r>
      <w:r w:rsidR="59299E66" w:rsidRPr="2B263F62">
        <w:rPr>
          <w:rFonts w:ascii="Arial" w:hAnsi="Arial" w:cs="Courier New"/>
          <w:sz w:val="22"/>
        </w:rPr>
        <w:t xml:space="preserve">roach that it took her a long time to finally come out of herself. </w:t>
      </w:r>
    </w:p>
    <w:p w14:paraId="2965F2DC" w14:textId="0E7330CA" w:rsidR="2D730A88" w:rsidRDefault="2D730A88" w:rsidP="11B7D231">
      <w:pPr>
        <w:pStyle w:val="PlainText"/>
        <w:rPr>
          <w:rFonts w:ascii="Courier New" w:hAnsi="Courier New" w:cs="Courier New"/>
        </w:rPr>
      </w:pPr>
    </w:p>
    <w:p w14:paraId="0BFAA0E3" w14:textId="17669BCC" w:rsidR="2D730A88" w:rsidRDefault="59299E66" w:rsidP="2B263F62">
      <w:pPr>
        <w:pStyle w:val="PlainText"/>
        <w:rPr>
          <w:rFonts w:ascii="Courier New" w:hAnsi="Courier New" w:cs="Courier New"/>
        </w:rPr>
      </w:pPr>
      <w:r w:rsidRPr="2B263F62">
        <w:rPr>
          <w:rFonts w:ascii="Arial" w:hAnsi="Arial" w:cs="Courier New"/>
          <w:sz w:val="22"/>
        </w:rPr>
        <w:t>Sometimes too, unlike Jesus, we miss the timid touches of those around us who are seeking acceptance and help ion their problems and pain. The signals they give are not always straightforwar</w:t>
      </w:r>
      <w:r w:rsidR="192CC36B" w:rsidRPr="2B263F62">
        <w:rPr>
          <w:rFonts w:ascii="Arial" w:hAnsi="Arial" w:cs="Courier New"/>
          <w:sz w:val="22"/>
        </w:rPr>
        <w:t>d, but they are still speaking to us in their own timid way. “I need help</w:t>
      </w:r>
      <w:r w:rsidR="3A8DCBCE" w:rsidRPr="2B263F62">
        <w:rPr>
          <w:rFonts w:ascii="Arial" w:hAnsi="Arial" w:cs="Courier New"/>
          <w:sz w:val="22"/>
        </w:rPr>
        <w:t xml:space="preserve">,” or “Be my friend,” or “I need help,” or talk to,” or “I´m lonely,” or “Pay </w:t>
      </w:r>
      <w:r w:rsidR="1768135A" w:rsidRPr="2B263F62">
        <w:rPr>
          <w:rFonts w:ascii="Arial" w:hAnsi="Arial" w:cs="Courier New"/>
          <w:sz w:val="22"/>
        </w:rPr>
        <w:t>attention to me,” or “I´m afraid,” or “</w:t>
      </w:r>
      <w:r w:rsidR="00325514">
        <w:rPr>
          <w:rFonts w:ascii="Arial" w:hAnsi="Arial" w:cs="Courier New"/>
          <w:sz w:val="22"/>
        </w:rPr>
        <w:t>I</w:t>
      </w:r>
      <w:r w:rsidR="1768135A" w:rsidRPr="2B263F62">
        <w:rPr>
          <w:rFonts w:ascii="Arial" w:hAnsi="Arial" w:cs="Courier New"/>
          <w:sz w:val="22"/>
        </w:rPr>
        <w:t xml:space="preserve"> need your forgiveness.” </w:t>
      </w:r>
    </w:p>
    <w:p w14:paraId="38F4616B" w14:textId="2E3C103D" w:rsidR="2D730A88" w:rsidRDefault="2D730A88" w:rsidP="2B263F62">
      <w:pPr>
        <w:pStyle w:val="PlainText"/>
        <w:rPr>
          <w:rFonts w:ascii="Courier New" w:hAnsi="Courier New" w:cs="Courier New"/>
        </w:rPr>
      </w:pPr>
    </w:p>
    <w:p w14:paraId="326867B8" w14:textId="32F8B219" w:rsidR="2D730A88" w:rsidRDefault="09F88017" w:rsidP="2B263F62">
      <w:pPr>
        <w:pStyle w:val="PlainText"/>
        <w:rPr>
          <w:rFonts w:ascii="Courier New" w:hAnsi="Courier New" w:cs="Courier New"/>
        </w:rPr>
      </w:pPr>
      <w:r w:rsidRPr="2B263F62">
        <w:rPr>
          <w:rFonts w:ascii="Arial" w:hAnsi="Arial" w:cs="Courier New"/>
          <w:sz w:val="22"/>
        </w:rPr>
        <w:t>This</w:t>
      </w:r>
      <w:r w:rsidR="59299E66" w:rsidRPr="2B263F62">
        <w:rPr>
          <w:rFonts w:ascii="Arial" w:hAnsi="Arial" w:cs="Courier New"/>
          <w:sz w:val="22"/>
        </w:rPr>
        <w:t xml:space="preserve"> </w:t>
      </w:r>
      <w:r w:rsidRPr="2B263F62">
        <w:rPr>
          <w:rFonts w:ascii="Arial" w:hAnsi="Arial" w:cs="Courier New"/>
          <w:sz w:val="22"/>
        </w:rPr>
        <w:t>story from Mark´s gospel is about a woman with the timid touch, but it´s probably more about men than it is women, because we men have more difficulty i</w:t>
      </w:r>
      <w:r w:rsidR="0C6D9F7A" w:rsidRPr="2B263F62">
        <w:rPr>
          <w:rFonts w:ascii="Arial" w:hAnsi="Arial" w:cs="Courier New"/>
          <w:sz w:val="22"/>
        </w:rPr>
        <w:t xml:space="preserve">n admitting our need for help or admitting that we have problems of any kind. </w:t>
      </w:r>
    </w:p>
    <w:p w14:paraId="58B08AC9" w14:textId="7DB3A1EE" w:rsidR="2D730A88" w:rsidRDefault="2D730A88" w:rsidP="2B263F62">
      <w:pPr>
        <w:pStyle w:val="PlainText"/>
        <w:rPr>
          <w:rFonts w:ascii="Courier New" w:hAnsi="Courier New" w:cs="Courier New"/>
        </w:rPr>
      </w:pPr>
    </w:p>
    <w:p w14:paraId="493F36EE" w14:textId="5D036CB3" w:rsidR="2D730A88" w:rsidRDefault="34D31D27" w:rsidP="00325514">
      <w:pPr>
        <w:pStyle w:val="PlainText"/>
        <w:rPr>
          <w:rFonts w:ascii="Courier New" w:hAnsi="Courier New" w:cs="Courier New"/>
        </w:rPr>
      </w:pPr>
      <w:r w:rsidRPr="2B263F62">
        <w:rPr>
          <w:rFonts w:ascii="Arial" w:hAnsi="Arial" w:cs="Courier New"/>
          <w:sz w:val="22"/>
        </w:rPr>
        <w:t>B</w:t>
      </w:r>
      <w:r w:rsidR="0C6D9F7A" w:rsidRPr="2B263F62">
        <w:rPr>
          <w:rFonts w:ascii="Arial" w:hAnsi="Arial" w:cs="Courier New"/>
          <w:sz w:val="22"/>
        </w:rPr>
        <w:t>ut</w:t>
      </w:r>
      <w:r w:rsidR="09F88017" w:rsidRPr="2B263F62">
        <w:rPr>
          <w:rFonts w:ascii="Arial" w:hAnsi="Arial" w:cs="Courier New"/>
          <w:sz w:val="22"/>
        </w:rPr>
        <w:t xml:space="preserve"> </w:t>
      </w:r>
      <w:r w:rsidRPr="2B263F62">
        <w:rPr>
          <w:rFonts w:ascii="Arial" w:hAnsi="Arial" w:cs="Courier New"/>
          <w:sz w:val="22"/>
        </w:rPr>
        <w:t xml:space="preserve">note in the third place that Jesus accepted the women no matter now timid or secretive her approach. And this is the main point of the </w:t>
      </w:r>
      <w:r w:rsidR="6C400452" w:rsidRPr="2B263F62">
        <w:rPr>
          <w:rFonts w:ascii="Arial" w:hAnsi="Arial" w:cs="Courier New"/>
          <w:sz w:val="22"/>
        </w:rPr>
        <w:t xml:space="preserve">story and why it was remembered by the early church. </w:t>
      </w:r>
    </w:p>
    <w:p w14:paraId="2A4BBEF0" w14:textId="5C20FA26" w:rsidR="2D730A88" w:rsidRDefault="2D730A88" w:rsidP="2B263F62">
      <w:pPr>
        <w:pStyle w:val="PlainText"/>
        <w:rPr>
          <w:rFonts w:ascii="Courier New" w:hAnsi="Courier New" w:cs="Courier New"/>
        </w:rPr>
      </w:pPr>
    </w:p>
    <w:p w14:paraId="35822022" w14:textId="1C0E0D83" w:rsidR="2D730A88" w:rsidRDefault="7041E347" w:rsidP="2B263F62">
      <w:pPr>
        <w:pStyle w:val="PlainText"/>
        <w:rPr>
          <w:rFonts w:ascii="Courier New" w:hAnsi="Courier New" w:cs="Courier New"/>
        </w:rPr>
      </w:pPr>
      <w:r w:rsidRPr="2B263F62">
        <w:rPr>
          <w:rFonts w:ascii="Arial" w:hAnsi="Arial" w:cs="Courier New"/>
          <w:sz w:val="22"/>
        </w:rPr>
        <w:t>T</w:t>
      </w:r>
      <w:r w:rsidR="6C400452" w:rsidRPr="2B263F62">
        <w:rPr>
          <w:rFonts w:ascii="Arial" w:hAnsi="Arial" w:cs="Courier New"/>
          <w:sz w:val="22"/>
        </w:rPr>
        <w:t>he</w:t>
      </w:r>
      <w:r w:rsidR="34D31D27" w:rsidRPr="2B263F62">
        <w:rPr>
          <w:rFonts w:ascii="Arial" w:hAnsi="Arial" w:cs="Courier New"/>
          <w:sz w:val="22"/>
        </w:rPr>
        <w:t xml:space="preserve"> </w:t>
      </w:r>
      <w:r w:rsidRPr="2B263F62">
        <w:rPr>
          <w:rFonts w:ascii="Arial" w:hAnsi="Arial" w:cs="Courier New"/>
          <w:sz w:val="22"/>
        </w:rPr>
        <w:t xml:space="preserve">story reminds us that the love of God is such that even the </w:t>
      </w:r>
      <w:proofErr w:type="spellStart"/>
      <w:r w:rsidR="29E487B8" w:rsidRPr="2B263F62">
        <w:rPr>
          <w:rFonts w:ascii="Arial" w:hAnsi="Arial" w:cs="Courier New"/>
          <w:sz w:val="22"/>
        </w:rPr>
        <w:t>timidest</w:t>
      </w:r>
      <w:proofErr w:type="spellEnd"/>
      <w:r w:rsidRPr="2B263F62">
        <w:rPr>
          <w:rFonts w:ascii="Arial" w:hAnsi="Arial" w:cs="Courier New"/>
          <w:sz w:val="22"/>
        </w:rPr>
        <w:t xml:space="preserve"> reaching out on our part is recognized and acknowled</w:t>
      </w:r>
      <w:r w:rsidR="121E13C4" w:rsidRPr="2B263F62">
        <w:rPr>
          <w:rFonts w:ascii="Arial" w:hAnsi="Arial" w:cs="Courier New"/>
          <w:sz w:val="22"/>
        </w:rPr>
        <w:t xml:space="preserve">ged. We don´t have to get God´s attention. We have God´s attention all the time our timid touch is </w:t>
      </w:r>
      <w:r w:rsidR="53685490" w:rsidRPr="2B263F62">
        <w:rPr>
          <w:rFonts w:ascii="Arial" w:hAnsi="Arial" w:cs="Courier New"/>
          <w:sz w:val="22"/>
        </w:rPr>
        <w:t>Marely</w:t>
      </w:r>
      <w:r w:rsidR="121E13C4" w:rsidRPr="2B263F62">
        <w:rPr>
          <w:rFonts w:ascii="Arial" w:hAnsi="Arial" w:cs="Courier New"/>
          <w:sz w:val="22"/>
        </w:rPr>
        <w:t xml:space="preserve"> the beginnin</w:t>
      </w:r>
      <w:r w:rsidR="0E26712F" w:rsidRPr="2B263F62">
        <w:rPr>
          <w:rFonts w:ascii="Arial" w:hAnsi="Arial" w:cs="Courier New"/>
          <w:sz w:val="22"/>
        </w:rPr>
        <w:t xml:space="preserve">g of our being </w:t>
      </w:r>
      <w:r w:rsidR="7375BD3F" w:rsidRPr="2B263F62">
        <w:rPr>
          <w:rFonts w:ascii="Arial" w:hAnsi="Arial" w:cs="Courier New"/>
          <w:sz w:val="22"/>
        </w:rPr>
        <w:t>opens</w:t>
      </w:r>
      <w:r w:rsidR="0E26712F" w:rsidRPr="2B263F62">
        <w:rPr>
          <w:rFonts w:ascii="Arial" w:hAnsi="Arial" w:cs="Courier New"/>
          <w:sz w:val="22"/>
        </w:rPr>
        <w:t xml:space="preserve"> to receiving and accepting God´s love and forgiveness</w:t>
      </w:r>
      <w:r w:rsidR="7293652D" w:rsidRPr="2B263F62">
        <w:rPr>
          <w:rFonts w:ascii="Arial" w:hAnsi="Arial" w:cs="Courier New"/>
          <w:sz w:val="22"/>
        </w:rPr>
        <w:t xml:space="preserve"> </w:t>
      </w:r>
      <w:r w:rsidR="6D972ACB" w:rsidRPr="2B263F62">
        <w:rPr>
          <w:rFonts w:ascii="Arial" w:hAnsi="Arial" w:cs="Courier New"/>
          <w:sz w:val="22"/>
        </w:rPr>
        <w:t>which</w:t>
      </w:r>
      <w:r w:rsidR="7293652D" w:rsidRPr="2B263F62">
        <w:rPr>
          <w:rFonts w:ascii="Arial" w:hAnsi="Arial" w:cs="Courier New"/>
          <w:sz w:val="22"/>
        </w:rPr>
        <w:t xml:space="preserve"> is always ready and waiting.</w:t>
      </w:r>
      <w:r w:rsidR="34D31D27" w:rsidRPr="2B263F62">
        <w:rPr>
          <w:rFonts w:ascii="Arial" w:hAnsi="Arial" w:cs="Courier New"/>
          <w:sz w:val="22"/>
        </w:rPr>
        <w:t xml:space="preserve"> </w:t>
      </w:r>
    </w:p>
    <w:p w14:paraId="16049833" w14:textId="41E7F872" w:rsidR="2D730A88" w:rsidRDefault="2D730A88" w:rsidP="2B263F62">
      <w:pPr>
        <w:pStyle w:val="PlainText"/>
        <w:rPr>
          <w:rFonts w:ascii="Courier New" w:hAnsi="Courier New" w:cs="Courier New"/>
        </w:rPr>
      </w:pPr>
    </w:p>
    <w:p w14:paraId="360F1CA5" w14:textId="41C891E2" w:rsidR="2D730A88" w:rsidRDefault="0DAC02BD" w:rsidP="2B263F62">
      <w:pPr>
        <w:pStyle w:val="PlainText"/>
        <w:rPr>
          <w:rFonts w:ascii="Courier New" w:hAnsi="Courier New" w:cs="Courier New"/>
        </w:rPr>
      </w:pPr>
      <w:r w:rsidRPr="2B263F62">
        <w:rPr>
          <w:rFonts w:ascii="Arial" w:hAnsi="Arial" w:cs="Courier New"/>
          <w:sz w:val="22"/>
        </w:rPr>
        <w:t xml:space="preserve">No matter how unworthy and how untouchable we feel, God´s love is ready and waiting for us. In the story from Mark´s gospel, Jesus was not </w:t>
      </w:r>
      <w:r w:rsidR="07C99E7B" w:rsidRPr="2B263F62">
        <w:rPr>
          <w:rFonts w:ascii="Arial" w:hAnsi="Arial" w:cs="Courier New"/>
          <w:sz w:val="22"/>
        </w:rPr>
        <w:t xml:space="preserve">too busy, despite the crowd pressing in upon him and </w:t>
      </w:r>
      <w:proofErr w:type="gramStart"/>
      <w:r w:rsidR="07C99E7B" w:rsidRPr="2B263F62">
        <w:rPr>
          <w:rFonts w:ascii="Arial" w:hAnsi="Arial" w:cs="Courier New"/>
          <w:sz w:val="22"/>
        </w:rPr>
        <w:t xml:space="preserve">despite </w:t>
      </w:r>
      <w:r w:rsidR="79CBA21D" w:rsidRPr="2B263F62">
        <w:rPr>
          <w:rFonts w:ascii="Arial" w:hAnsi="Arial" w:cs="Courier New"/>
          <w:sz w:val="22"/>
        </w:rPr>
        <w:t>the fact</w:t>
      </w:r>
      <w:r w:rsidR="07C99E7B" w:rsidRPr="2B263F62">
        <w:rPr>
          <w:rFonts w:ascii="Arial" w:hAnsi="Arial" w:cs="Courier New"/>
          <w:sz w:val="22"/>
        </w:rPr>
        <w:t xml:space="preserve"> </w:t>
      </w:r>
      <w:r w:rsidR="428A98C6" w:rsidRPr="2B263F62">
        <w:rPr>
          <w:rFonts w:ascii="Arial" w:hAnsi="Arial" w:cs="Courier New"/>
          <w:sz w:val="22"/>
        </w:rPr>
        <w:t>that</w:t>
      </w:r>
      <w:proofErr w:type="gramEnd"/>
      <w:r w:rsidR="428A98C6" w:rsidRPr="2B263F62">
        <w:rPr>
          <w:rFonts w:ascii="Arial" w:hAnsi="Arial" w:cs="Courier New"/>
          <w:sz w:val="22"/>
        </w:rPr>
        <w:t xml:space="preserve"> he was on the way to someone´s house to help them he was not too busy or preoccupied to stop and recognize and accept t</w:t>
      </w:r>
      <w:r w:rsidR="2E260605" w:rsidRPr="2B263F62">
        <w:rPr>
          <w:rFonts w:ascii="Arial" w:hAnsi="Arial" w:cs="Courier New"/>
          <w:sz w:val="22"/>
        </w:rPr>
        <w:t xml:space="preserve">he woman who had timidly reached out to touch him. From a nobody, she became somebody. </w:t>
      </w:r>
    </w:p>
    <w:p w14:paraId="440C6FCD" w14:textId="6A24B5FA" w:rsidR="2D730A88" w:rsidRDefault="2D730A88" w:rsidP="2B263F62">
      <w:pPr>
        <w:pStyle w:val="PlainText"/>
        <w:rPr>
          <w:rFonts w:ascii="Courier New" w:hAnsi="Courier New" w:cs="Courier New"/>
        </w:rPr>
      </w:pPr>
    </w:p>
    <w:p w14:paraId="07DE982C" w14:textId="4BEEA860" w:rsidR="2D730A88" w:rsidRDefault="348C9C69" w:rsidP="2B263F62">
      <w:pPr>
        <w:pStyle w:val="PlainText"/>
        <w:rPr>
          <w:rFonts w:ascii="Courier New" w:hAnsi="Courier New" w:cs="Courier New"/>
        </w:rPr>
      </w:pPr>
      <w:r w:rsidRPr="2B263F62">
        <w:rPr>
          <w:rFonts w:ascii="Arial" w:hAnsi="Arial" w:cs="Courier New"/>
          <w:sz w:val="22"/>
        </w:rPr>
        <w:t>I</w:t>
      </w:r>
      <w:r w:rsidR="2E260605" w:rsidRPr="2B263F62">
        <w:rPr>
          <w:rFonts w:ascii="Arial" w:hAnsi="Arial" w:cs="Courier New"/>
          <w:sz w:val="22"/>
        </w:rPr>
        <w:t>n</w:t>
      </w:r>
      <w:r w:rsidR="7041E347" w:rsidRPr="2B263F62">
        <w:rPr>
          <w:rFonts w:ascii="Arial" w:hAnsi="Arial" w:cs="Courier New"/>
          <w:sz w:val="22"/>
        </w:rPr>
        <w:t xml:space="preserve"> </w:t>
      </w:r>
      <w:r w:rsidRPr="2B263F62">
        <w:rPr>
          <w:rFonts w:ascii="Arial" w:hAnsi="Arial" w:cs="Courier New"/>
          <w:sz w:val="22"/>
        </w:rPr>
        <w:t xml:space="preserve">his book, “The Creative Years,” Reuel Howe </w:t>
      </w:r>
      <w:r w:rsidR="7331819A" w:rsidRPr="2B263F62">
        <w:rPr>
          <w:rFonts w:ascii="Arial" w:hAnsi="Arial" w:cs="Courier New"/>
          <w:sz w:val="22"/>
        </w:rPr>
        <w:t xml:space="preserve">tells the story of a young woman named Jane Foster who, on the eve of her marriage had collapsed and the wedding had to be postponed indefinitely. As the days passed, her </w:t>
      </w:r>
      <w:r w:rsidR="3D1E2D8C" w:rsidRPr="2B263F62">
        <w:rPr>
          <w:rFonts w:ascii="Arial" w:hAnsi="Arial" w:cs="Courier New"/>
          <w:sz w:val="22"/>
        </w:rPr>
        <w:t>condition</w:t>
      </w:r>
      <w:r w:rsidR="39F1FEE7" w:rsidRPr="2B263F62">
        <w:rPr>
          <w:rFonts w:ascii="Arial" w:hAnsi="Arial" w:cs="Courier New"/>
          <w:sz w:val="22"/>
        </w:rPr>
        <w:t xml:space="preserve"> grew worse, and she went into such </w:t>
      </w:r>
      <w:r w:rsidR="5DCBBAF3" w:rsidRPr="2B263F62">
        <w:rPr>
          <w:rFonts w:ascii="Arial" w:hAnsi="Arial" w:cs="Courier New"/>
          <w:sz w:val="22"/>
        </w:rPr>
        <w:t>a deep depression she had to be put in a mental hospital. She continued to deteriorate</w:t>
      </w:r>
      <w:r w:rsidR="6D157ADD" w:rsidRPr="2B263F62">
        <w:rPr>
          <w:rFonts w:ascii="Arial" w:hAnsi="Arial" w:cs="Courier New"/>
          <w:sz w:val="22"/>
        </w:rPr>
        <w:t xml:space="preserve"> until she could do nothing for herself. She simply sat in a corner, day after day, loo</w:t>
      </w:r>
      <w:r w:rsidR="2F20312F" w:rsidRPr="2B263F62">
        <w:rPr>
          <w:rFonts w:ascii="Arial" w:hAnsi="Arial" w:cs="Courier New"/>
          <w:sz w:val="22"/>
        </w:rPr>
        <w:t xml:space="preserve">king at the floor, a pathetic contrast to the bright creature she used to be. </w:t>
      </w:r>
    </w:p>
    <w:p w14:paraId="3EADF3AE" w14:textId="23E6B408" w:rsidR="2D730A88" w:rsidRDefault="2D730A88" w:rsidP="2B263F62">
      <w:pPr>
        <w:pStyle w:val="PlainText"/>
        <w:rPr>
          <w:rFonts w:ascii="Courier New" w:hAnsi="Courier New" w:cs="Courier New"/>
        </w:rPr>
      </w:pPr>
    </w:p>
    <w:p w14:paraId="42CD4A31" w14:textId="1D71BE09" w:rsidR="2D730A88" w:rsidRDefault="73A77AA2" w:rsidP="2B263F62">
      <w:pPr>
        <w:pStyle w:val="PlainText"/>
        <w:rPr>
          <w:rFonts w:ascii="Courier New" w:hAnsi="Courier New" w:cs="Courier New"/>
        </w:rPr>
      </w:pPr>
      <w:r w:rsidRPr="2B263F62">
        <w:rPr>
          <w:rFonts w:ascii="Arial" w:hAnsi="Arial" w:cs="Courier New"/>
          <w:sz w:val="22"/>
        </w:rPr>
        <w:t>O</w:t>
      </w:r>
      <w:r w:rsidR="2F20312F" w:rsidRPr="2B263F62">
        <w:rPr>
          <w:rFonts w:ascii="Arial" w:hAnsi="Arial" w:cs="Courier New"/>
          <w:sz w:val="22"/>
        </w:rPr>
        <w:t>ne</w:t>
      </w:r>
      <w:r w:rsidR="6D157ADD" w:rsidRPr="2B263F62">
        <w:rPr>
          <w:rFonts w:ascii="Arial" w:hAnsi="Arial" w:cs="Courier New"/>
          <w:sz w:val="22"/>
        </w:rPr>
        <w:t xml:space="preserve"> </w:t>
      </w:r>
      <w:r w:rsidRPr="2B263F62">
        <w:rPr>
          <w:rFonts w:ascii="Arial" w:hAnsi="Arial" w:cs="Courier New"/>
          <w:sz w:val="22"/>
        </w:rPr>
        <w:t xml:space="preserve">day the head of the hospital told an artist, who was painting his portrait, about this patient. The artist </w:t>
      </w:r>
      <w:r w:rsidR="4A5CBF91" w:rsidRPr="2B263F62">
        <w:rPr>
          <w:rFonts w:ascii="Arial" w:hAnsi="Arial" w:cs="Courier New"/>
          <w:sz w:val="22"/>
        </w:rPr>
        <w:t xml:space="preserve">asked if he could try to be of help and he was given permission to try. When he entered her room for the first time, there she sat in her corner with all signs of animation and creativity gone. </w:t>
      </w:r>
    </w:p>
    <w:p w14:paraId="7C50C9E2" w14:textId="326BA052" w:rsidR="2D730A88" w:rsidRDefault="2D730A88" w:rsidP="11B7D231">
      <w:pPr>
        <w:pStyle w:val="PlainText"/>
        <w:rPr>
          <w:rFonts w:ascii="Courier New" w:hAnsi="Courier New" w:cs="Courier New"/>
        </w:rPr>
      </w:pPr>
    </w:p>
    <w:p w14:paraId="220FEB6F" w14:textId="07BAA01C" w:rsidR="2D730A88" w:rsidRDefault="3B5D8F4E" w:rsidP="11B7D231">
      <w:pPr>
        <w:pStyle w:val="PlainText"/>
        <w:rPr>
          <w:rFonts w:ascii="Courier New" w:hAnsi="Courier New" w:cs="Courier New"/>
        </w:rPr>
      </w:pPr>
      <w:r w:rsidRPr="2B263F62">
        <w:rPr>
          <w:rFonts w:ascii="Arial" w:hAnsi="Arial" w:cs="Courier New"/>
          <w:sz w:val="22"/>
        </w:rPr>
        <w:t>The artist stood there for a moment and then moved slowly towards her, drawing something from his pocket.</w:t>
      </w:r>
      <w:r w:rsidR="7CB8AA1C" w:rsidRPr="2B263F62">
        <w:rPr>
          <w:rFonts w:ascii="Arial" w:hAnsi="Arial" w:cs="Courier New"/>
          <w:sz w:val="22"/>
        </w:rPr>
        <w:t xml:space="preserve"> Then he stooped down and held out </w:t>
      </w:r>
      <w:r w:rsidR="0F683B27" w:rsidRPr="2B263F62">
        <w:rPr>
          <w:rFonts w:ascii="Arial" w:hAnsi="Arial" w:cs="Courier New"/>
          <w:sz w:val="22"/>
        </w:rPr>
        <w:t xml:space="preserve">his hand, under her apparently unseeing </w:t>
      </w:r>
      <w:r w:rsidR="68D8497D" w:rsidRPr="2B263F62">
        <w:rPr>
          <w:rFonts w:ascii="Arial" w:hAnsi="Arial" w:cs="Courier New"/>
          <w:sz w:val="22"/>
        </w:rPr>
        <w:t>eyes, a lump of clay that he gently</w:t>
      </w:r>
      <w:r w:rsidR="649ECCB2" w:rsidRPr="2B263F62">
        <w:rPr>
          <w:rFonts w:ascii="Arial" w:hAnsi="Arial" w:cs="Courier New"/>
          <w:sz w:val="22"/>
        </w:rPr>
        <w:t xml:space="preserve"> molded with his fingers. There was no indication of re</w:t>
      </w:r>
      <w:r w:rsidR="181B0641" w:rsidRPr="2B263F62">
        <w:rPr>
          <w:rFonts w:ascii="Arial" w:hAnsi="Arial" w:cs="Courier New"/>
          <w:sz w:val="22"/>
        </w:rPr>
        <w:t xml:space="preserve">sponse from the </w:t>
      </w:r>
      <w:proofErr w:type="gramStart"/>
      <w:r w:rsidR="181B0641" w:rsidRPr="2B263F62">
        <w:rPr>
          <w:rFonts w:ascii="Arial" w:hAnsi="Arial" w:cs="Courier New"/>
          <w:sz w:val="22"/>
        </w:rPr>
        <w:t>girl</w:t>
      </w:r>
      <w:proofErr w:type="gramEnd"/>
      <w:r w:rsidR="181B0641" w:rsidRPr="2B263F62">
        <w:rPr>
          <w:rFonts w:ascii="Arial" w:hAnsi="Arial" w:cs="Courier New"/>
          <w:sz w:val="22"/>
        </w:rPr>
        <w:t xml:space="preserve"> in a few moments he rose to his feet and left. </w:t>
      </w:r>
    </w:p>
    <w:p w14:paraId="75A33350" w14:textId="1AB9D23F" w:rsidR="11ACD80E" w:rsidRDefault="11ACD80E" w:rsidP="11ACD80E">
      <w:pPr>
        <w:pStyle w:val="PlainText"/>
        <w:rPr>
          <w:rFonts w:ascii="Courier New" w:hAnsi="Courier New" w:cs="Courier New"/>
        </w:rPr>
      </w:pPr>
    </w:p>
    <w:p w14:paraId="70F1751C" w14:textId="427155B8" w:rsidR="181B0641" w:rsidRDefault="181B0641" w:rsidP="2B263F62">
      <w:pPr>
        <w:pStyle w:val="PlainText"/>
        <w:rPr>
          <w:rFonts w:ascii="Courier New" w:hAnsi="Courier New" w:cs="Courier New"/>
        </w:rPr>
      </w:pPr>
      <w:r w:rsidRPr="2B263F62">
        <w:rPr>
          <w:rFonts w:ascii="Arial" w:hAnsi="Arial" w:cs="Courier New"/>
          <w:sz w:val="22"/>
        </w:rPr>
        <w:t xml:space="preserve">Permission was granted for him to see Jane again and each time he came to visit, he repeated the routine of his first visit. </w:t>
      </w:r>
      <w:r w:rsidR="12BCD421" w:rsidRPr="2B263F62">
        <w:rPr>
          <w:rFonts w:ascii="Arial" w:hAnsi="Arial" w:cs="Courier New"/>
          <w:sz w:val="22"/>
        </w:rPr>
        <w:t>He would hold out his hand and gently work the clay be</w:t>
      </w:r>
      <w:r w:rsidR="3EB22848" w:rsidRPr="2B263F62">
        <w:rPr>
          <w:rFonts w:ascii="Arial" w:hAnsi="Arial" w:cs="Courier New"/>
          <w:sz w:val="22"/>
        </w:rPr>
        <w:t>fore Jane´s eyes. Then one day, she timidly reached out her hand and touched the clay</w:t>
      </w:r>
      <w:r w:rsidR="09A00820" w:rsidRPr="2B263F62">
        <w:rPr>
          <w:rFonts w:ascii="Arial" w:hAnsi="Arial" w:cs="Courier New"/>
          <w:sz w:val="22"/>
        </w:rPr>
        <w:t>. On another of his visits, she took the clay in her hands. Later she took the clay and closed her fing</w:t>
      </w:r>
      <w:r w:rsidR="2AD1C7A9" w:rsidRPr="2B263F62">
        <w:rPr>
          <w:rFonts w:ascii="Arial" w:hAnsi="Arial" w:cs="Courier New"/>
          <w:sz w:val="22"/>
        </w:rPr>
        <w:t xml:space="preserve">ers </w:t>
      </w:r>
      <w:r w:rsidR="21B4FBA8" w:rsidRPr="2B263F62">
        <w:rPr>
          <w:rFonts w:ascii="Arial" w:hAnsi="Arial" w:cs="Courier New"/>
          <w:sz w:val="22"/>
        </w:rPr>
        <w:t>around</w:t>
      </w:r>
      <w:r w:rsidR="2AD1C7A9" w:rsidRPr="2B263F62">
        <w:rPr>
          <w:rFonts w:ascii="Arial" w:hAnsi="Arial" w:cs="Courier New"/>
          <w:sz w:val="22"/>
        </w:rPr>
        <w:t xml:space="preserve"> it, and when she opened them, she looked wonderingly at the im</w:t>
      </w:r>
      <w:r w:rsidR="6AA0106F" w:rsidRPr="2B263F62">
        <w:rPr>
          <w:rFonts w:ascii="Arial" w:hAnsi="Arial" w:cs="Courier New"/>
          <w:sz w:val="22"/>
        </w:rPr>
        <w:t>p</w:t>
      </w:r>
      <w:r w:rsidR="2AD1C7A9" w:rsidRPr="2B263F62">
        <w:rPr>
          <w:rFonts w:ascii="Arial" w:hAnsi="Arial" w:cs="Courier New"/>
          <w:sz w:val="22"/>
        </w:rPr>
        <w:t xml:space="preserve">ression </w:t>
      </w:r>
      <w:r w:rsidR="4262890F" w:rsidRPr="2B263F62">
        <w:rPr>
          <w:rFonts w:ascii="Arial" w:hAnsi="Arial" w:cs="Courier New"/>
          <w:sz w:val="22"/>
        </w:rPr>
        <w:t xml:space="preserve">she </w:t>
      </w:r>
      <w:r w:rsidR="3181AAEE" w:rsidRPr="2B263F62">
        <w:rPr>
          <w:rFonts w:ascii="Arial" w:hAnsi="Arial" w:cs="Courier New"/>
          <w:sz w:val="22"/>
        </w:rPr>
        <w:t>had made on the clay.</w:t>
      </w:r>
    </w:p>
    <w:p w14:paraId="245AA3CE" w14:textId="4594CDFE" w:rsidR="2D730A88" w:rsidRDefault="2D730A88" w:rsidP="11B7D231">
      <w:pPr>
        <w:pStyle w:val="PlainText"/>
        <w:rPr>
          <w:rFonts w:ascii="Courier New" w:hAnsi="Courier New" w:cs="Courier New"/>
        </w:rPr>
      </w:pPr>
    </w:p>
    <w:p w14:paraId="7281F0E6" w14:textId="11B651BA" w:rsidR="74BE739A" w:rsidRDefault="74BE739A" w:rsidP="2B263F62">
      <w:pPr>
        <w:pStyle w:val="PlainText"/>
        <w:rPr>
          <w:rFonts w:ascii="Courier New" w:hAnsi="Courier New" w:cs="Courier New"/>
        </w:rPr>
      </w:pPr>
      <w:r w:rsidRPr="2B263F62">
        <w:rPr>
          <w:rFonts w:ascii="Arial" w:hAnsi="Arial" w:cs="Courier New"/>
          <w:sz w:val="22"/>
        </w:rPr>
        <w:t xml:space="preserve">Visit followed visit and each time there was little more response. Then one day she worked the clay with both hands, slowly and hesitantly. </w:t>
      </w:r>
      <w:r w:rsidR="076E04A5" w:rsidRPr="2B263F62">
        <w:rPr>
          <w:rFonts w:ascii="Arial" w:hAnsi="Arial" w:cs="Courier New"/>
          <w:sz w:val="22"/>
        </w:rPr>
        <w:t xml:space="preserve">But </w:t>
      </w:r>
      <w:r w:rsidR="076E04A5" w:rsidRPr="2B263F62">
        <w:rPr>
          <w:rFonts w:ascii="Arial" w:hAnsi="Arial" w:cs="Courier New"/>
          <w:sz w:val="22"/>
        </w:rPr>
        <w:t>never during all this time did she lift her head or look at the artist. Her appearance continued to be t</w:t>
      </w:r>
      <w:r w:rsidR="04339CE6" w:rsidRPr="2B263F62">
        <w:rPr>
          <w:rFonts w:ascii="Arial" w:hAnsi="Arial" w:cs="Courier New"/>
          <w:sz w:val="22"/>
        </w:rPr>
        <w:t xml:space="preserve">hat of one afraid. </w:t>
      </w:r>
    </w:p>
    <w:p w14:paraId="24895D17" w14:textId="123B236F" w:rsidR="2B263F62" w:rsidRDefault="2B263F62" w:rsidP="2B263F62">
      <w:pPr>
        <w:pStyle w:val="PlainText"/>
        <w:rPr>
          <w:rFonts w:ascii="Courier New" w:hAnsi="Courier New" w:cs="Courier New"/>
        </w:rPr>
      </w:pPr>
    </w:p>
    <w:p w14:paraId="5070B9EC" w14:textId="26015994" w:rsidR="04339CE6" w:rsidRDefault="04339CE6" w:rsidP="2B263F62">
      <w:pPr>
        <w:pStyle w:val="PlainText"/>
        <w:rPr>
          <w:rFonts w:ascii="Courier New" w:hAnsi="Courier New" w:cs="Courier New"/>
        </w:rPr>
      </w:pPr>
      <w:r w:rsidRPr="2B263F62">
        <w:rPr>
          <w:rFonts w:ascii="Arial" w:hAnsi="Arial" w:cs="Courier New"/>
          <w:sz w:val="22"/>
        </w:rPr>
        <w:t xml:space="preserve">In all these weeks, the artist had not spoken to Jane either, but had trusted </w:t>
      </w:r>
      <w:r w:rsidR="280D58F2" w:rsidRPr="2B263F62">
        <w:rPr>
          <w:rFonts w:ascii="Arial" w:hAnsi="Arial" w:cs="Courier New"/>
          <w:sz w:val="22"/>
        </w:rPr>
        <w:t xml:space="preserve">only in what he could say through his presence. </w:t>
      </w:r>
      <w:r w:rsidR="3713B993" w:rsidRPr="2B263F62">
        <w:rPr>
          <w:rFonts w:ascii="Arial" w:hAnsi="Arial" w:cs="Courier New"/>
          <w:sz w:val="22"/>
        </w:rPr>
        <w:t>Finally</w:t>
      </w:r>
      <w:r w:rsidR="280D58F2" w:rsidRPr="2B263F62">
        <w:rPr>
          <w:rFonts w:ascii="Arial" w:hAnsi="Arial" w:cs="Courier New"/>
          <w:sz w:val="22"/>
        </w:rPr>
        <w:t>, one day when she was working the clay into rude shapes, he spoke her name softly, “Ja</w:t>
      </w:r>
      <w:r w:rsidR="119A7C7A" w:rsidRPr="2B263F62">
        <w:rPr>
          <w:rFonts w:ascii="Arial" w:hAnsi="Arial" w:cs="Courier New"/>
          <w:sz w:val="22"/>
        </w:rPr>
        <w:t xml:space="preserve">ne.” </w:t>
      </w:r>
      <w:r w:rsidR="2DF6ED92" w:rsidRPr="2B263F62">
        <w:rPr>
          <w:rFonts w:ascii="Arial" w:hAnsi="Arial" w:cs="Courier New"/>
          <w:sz w:val="22"/>
        </w:rPr>
        <w:t>Her</w:t>
      </w:r>
      <w:r w:rsidR="119A7C7A" w:rsidRPr="2B263F62">
        <w:rPr>
          <w:rFonts w:ascii="Arial" w:hAnsi="Arial" w:cs="Courier New"/>
          <w:sz w:val="22"/>
        </w:rPr>
        <w:t xml:space="preserve"> hands </w:t>
      </w:r>
      <w:r w:rsidR="0BDEE135" w:rsidRPr="2B263F62">
        <w:rPr>
          <w:rFonts w:ascii="Arial" w:hAnsi="Arial" w:cs="Courier New"/>
          <w:sz w:val="22"/>
        </w:rPr>
        <w:t xml:space="preserve">paused, her head came up slowly and with caution she looked at him, the first person she had looked at for months. </w:t>
      </w:r>
      <w:r w:rsidR="70AA235B" w:rsidRPr="2B263F62">
        <w:rPr>
          <w:rFonts w:ascii="Arial" w:hAnsi="Arial" w:cs="Courier New"/>
          <w:sz w:val="22"/>
        </w:rPr>
        <w:t>But she did not speak or smile.</w:t>
      </w:r>
      <w:r w:rsidR="0201996B" w:rsidRPr="2B263F62">
        <w:rPr>
          <w:rFonts w:ascii="Arial" w:hAnsi="Arial" w:cs="Courier New"/>
          <w:sz w:val="22"/>
        </w:rPr>
        <w:t xml:space="preserve"> But as time went on, she became less afraid and more trusting. </w:t>
      </w:r>
    </w:p>
    <w:p w14:paraId="181D17A5" w14:textId="4A1185DB" w:rsidR="2B263F62" w:rsidRDefault="2B263F62" w:rsidP="2B263F62">
      <w:pPr>
        <w:pStyle w:val="PlainText"/>
        <w:rPr>
          <w:rFonts w:ascii="Courier New" w:hAnsi="Courier New" w:cs="Courier New"/>
        </w:rPr>
      </w:pPr>
    </w:p>
    <w:p w14:paraId="52E17BE2" w14:textId="4F591A36" w:rsidR="2D730A88" w:rsidRDefault="0D49602B" w:rsidP="2B263F62">
      <w:pPr>
        <w:pStyle w:val="PlainText"/>
        <w:rPr>
          <w:rFonts w:ascii="Courier New" w:hAnsi="Courier New" w:cs="Courier New"/>
        </w:rPr>
      </w:pPr>
      <w:r w:rsidRPr="2B263F62">
        <w:rPr>
          <w:rFonts w:ascii="Arial" w:hAnsi="Arial" w:cs="Courier New"/>
          <w:sz w:val="22"/>
        </w:rPr>
        <w:t xml:space="preserve">The lump of clay, however, had become a bond between them and now the artist was helping her to work it into more </w:t>
      </w:r>
      <w:r w:rsidR="6C9BD2C3" w:rsidRPr="2B263F62">
        <w:rPr>
          <w:rFonts w:ascii="Arial" w:hAnsi="Arial" w:cs="Courier New"/>
          <w:sz w:val="22"/>
        </w:rPr>
        <w:t>complex forms. She seemed to be trying to shape something that would not come. She became increasin</w:t>
      </w:r>
      <w:r w:rsidR="5254DBC0" w:rsidRPr="2B263F62">
        <w:rPr>
          <w:rFonts w:ascii="Arial" w:hAnsi="Arial" w:cs="Courier New"/>
          <w:sz w:val="22"/>
        </w:rPr>
        <w:t xml:space="preserve">gly tense and irritable. Finally, she threw the clay down on the </w:t>
      </w:r>
      <w:r w:rsidR="5D9CA280" w:rsidRPr="2B263F62">
        <w:rPr>
          <w:rFonts w:ascii="Arial" w:hAnsi="Arial" w:cs="Courier New"/>
          <w:sz w:val="22"/>
        </w:rPr>
        <w:t xml:space="preserve">table where they were working and hit it angrily </w:t>
      </w:r>
      <w:r w:rsidR="1C4187B2" w:rsidRPr="2B263F62">
        <w:rPr>
          <w:rFonts w:ascii="Arial" w:hAnsi="Arial" w:cs="Courier New"/>
          <w:sz w:val="22"/>
        </w:rPr>
        <w:t xml:space="preserve">with her clenched fist, then she looked at him anxiously. He smiled at her and put his hand over her clenched and angry one. Wonderingly, she looked down at his hand </w:t>
      </w:r>
      <w:r w:rsidR="07DCF4F1" w:rsidRPr="2B263F62">
        <w:rPr>
          <w:rFonts w:ascii="Arial" w:hAnsi="Arial" w:cs="Courier New"/>
          <w:sz w:val="22"/>
        </w:rPr>
        <w:t>on her ass both rested on the shapeless clay, gradually a faint smile sof</w:t>
      </w:r>
      <w:r w:rsidR="614D0347" w:rsidRPr="2B263F62">
        <w:rPr>
          <w:rFonts w:ascii="Arial" w:hAnsi="Arial" w:cs="Courier New"/>
          <w:sz w:val="22"/>
        </w:rPr>
        <w:t>tened the anxious hopelessness that ha</w:t>
      </w:r>
      <w:r w:rsidR="0B092396" w:rsidRPr="2B263F62">
        <w:rPr>
          <w:rFonts w:ascii="Arial" w:hAnsi="Arial" w:cs="Courier New"/>
          <w:sz w:val="22"/>
        </w:rPr>
        <w:t>d shown on her face for so many months. Reassured, the</w:t>
      </w:r>
      <w:r w:rsidR="2060B123" w:rsidRPr="2B263F62">
        <w:rPr>
          <w:rFonts w:ascii="Arial" w:hAnsi="Arial" w:cs="Courier New"/>
          <w:sz w:val="22"/>
        </w:rPr>
        <w:t>y returned to their work and the artist said, “You see, Jane, I like you and believe in you</w:t>
      </w:r>
      <w:r w:rsidR="5E96CDAA" w:rsidRPr="2B263F62">
        <w:rPr>
          <w:rFonts w:ascii="Arial" w:hAnsi="Arial" w:cs="Courier New"/>
          <w:sz w:val="22"/>
        </w:rPr>
        <w:t>, so you don´t need to worry when things don´t go right.”</w:t>
      </w:r>
    </w:p>
    <w:p w14:paraId="195658EE" w14:textId="02593CBE" w:rsidR="2D730A88" w:rsidRDefault="2D730A88" w:rsidP="2B263F62">
      <w:pPr>
        <w:pStyle w:val="PlainText"/>
        <w:rPr>
          <w:rFonts w:ascii="Courier New" w:hAnsi="Courier New" w:cs="Courier New"/>
        </w:rPr>
      </w:pPr>
    </w:p>
    <w:p w14:paraId="179660B7" w14:textId="673575CE" w:rsidR="2D730A88" w:rsidRDefault="64FD640E" w:rsidP="2B263F62">
      <w:pPr>
        <w:pStyle w:val="PlainText"/>
        <w:rPr>
          <w:rFonts w:ascii="Courier New" w:hAnsi="Courier New" w:cs="Courier New"/>
        </w:rPr>
      </w:pPr>
      <w:r w:rsidRPr="2B263F62">
        <w:rPr>
          <w:rFonts w:ascii="Arial" w:hAnsi="Arial" w:cs="Courier New"/>
          <w:sz w:val="22"/>
        </w:rPr>
        <w:t>I</w:t>
      </w:r>
      <w:r w:rsidR="5E96CDAA" w:rsidRPr="2B263F62">
        <w:rPr>
          <w:rFonts w:ascii="Arial" w:hAnsi="Arial" w:cs="Courier New"/>
          <w:sz w:val="22"/>
        </w:rPr>
        <w:t>t</w:t>
      </w:r>
      <w:r w:rsidR="07DCF4F1" w:rsidRPr="2B263F62">
        <w:rPr>
          <w:rFonts w:ascii="Arial" w:hAnsi="Arial" w:cs="Courier New"/>
          <w:sz w:val="22"/>
        </w:rPr>
        <w:t xml:space="preserve"> </w:t>
      </w:r>
      <w:r w:rsidRPr="2B263F62">
        <w:rPr>
          <w:rFonts w:ascii="Arial" w:hAnsi="Arial" w:cs="Courier New"/>
          <w:sz w:val="22"/>
        </w:rPr>
        <w:t xml:space="preserve">was then that she spoke for the first time in months. Searching his face, she said wonderingly, “you like me?” </w:t>
      </w:r>
    </w:p>
    <w:p w14:paraId="0294376A" w14:textId="434A26F8" w:rsidR="2D730A88" w:rsidRDefault="2D730A88" w:rsidP="2B263F62">
      <w:pPr>
        <w:pStyle w:val="PlainText"/>
        <w:rPr>
          <w:rFonts w:ascii="Courier New" w:hAnsi="Courier New" w:cs="Courier New"/>
        </w:rPr>
      </w:pPr>
    </w:p>
    <w:p w14:paraId="0838105F" w14:textId="56BA1EF0" w:rsidR="2D730A88" w:rsidRDefault="64FD640E" w:rsidP="2B263F62">
      <w:pPr>
        <w:pStyle w:val="PlainText"/>
        <w:rPr>
          <w:rFonts w:ascii="Courier New" w:hAnsi="Courier New" w:cs="Courier New"/>
        </w:rPr>
      </w:pPr>
      <w:r w:rsidRPr="2B263F62">
        <w:rPr>
          <w:rFonts w:ascii="Arial" w:hAnsi="Arial" w:cs="Courier New"/>
          <w:sz w:val="22"/>
        </w:rPr>
        <w:t>From then on, her progress was rapid, and she was able to talk with the doctors and not long after was released. It had taken her a lo</w:t>
      </w:r>
      <w:r w:rsidR="5BE0980D" w:rsidRPr="2B263F62">
        <w:rPr>
          <w:rFonts w:ascii="Arial" w:hAnsi="Arial" w:cs="Courier New"/>
          <w:sz w:val="22"/>
        </w:rPr>
        <w:t xml:space="preserve">ng time even to timidly reach out to touch someone, she had not been rejected and had been touched in return. </w:t>
      </w:r>
    </w:p>
    <w:p w14:paraId="5E0013AA" w14:textId="52DDC331" w:rsidR="2D730A88" w:rsidRDefault="2D730A88" w:rsidP="2B263F62">
      <w:pPr>
        <w:pStyle w:val="PlainText"/>
        <w:rPr>
          <w:rFonts w:ascii="Courier New" w:hAnsi="Courier New" w:cs="Courier New"/>
        </w:rPr>
      </w:pPr>
    </w:p>
    <w:p w14:paraId="26438B1F" w14:textId="441B423F" w:rsidR="2D730A88" w:rsidRDefault="3B330AA6" w:rsidP="11B7D231">
      <w:pPr>
        <w:pStyle w:val="PlainText"/>
        <w:rPr>
          <w:rFonts w:ascii="Courier New" w:hAnsi="Courier New" w:cs="Courier New"/>
        </w:rPr>
      </w:pPr>
      <w:r w:rsidRPr="11ACD80E">
        <w:rPr>
          <w:rFonts w:ascii="Arial" w:hAnsi="Arial" w:cs="Courier New"/>
          <w:sz w:val="22"/>
        </w:rPr>
        <w:t>S</w:t>
      </w:r>
      <w:r w:rsidR="5BE0980D" w:rsidRPr="11ACD80E">
        <w:rPr>
          <w:rFonts w:ascii="Arial" w:hAnsi="Arial" w:cs="Courier New"/>
          <w:sz w:val="22"/>
        </w:rPr>
        <w:t>o</w:t>
      </w:r>
      <w:r w:rsidR="64FD640E" w:rsidRPr="11ACD80E">
        <w:rPr>
          <w:rFonts w:ascii="Arial" w:hAnsi="Arial" w:cs="Courier New"/>
          <w:sz w:val="22"/>
        </w:rPr>
        <w:t xml:space="preserve"> </w:t>
      </w:r>
      <w:r w:rsidRPr="11ACD80E">
        <w:rPr>
          <w:rFonts w:ascii="Arial" w:hAnsi="Arial" w:cs="Courier New"/>
          <w:sz w:val="22"/>
        </w:rPr>
        <w:t>it is that this story from Mark´s gospel speaks to all of us</w:t>
      </w:r>
      <w:r w:rsidR="00325514">
        <w:rPr>
          <w:rFonts w:ascii="Arial" w:hAnsi="Arial" w:cs="Courier New"/>
          <w:sz w:val="22"/>
        </w:rPr>
        <w:t xml:space="preserve"> </w:t>
      </w:r>
      <w:r w:rsidRPr="11ACD80E">
        <w:rPr>
          <w:rFonts w:ascii="Arial" w:hAnsi="Arial" w:cs="Courier New"/>
          <w:sz w:val="22"/>
        </w:rPr>
        <w:t xml:space="preserve"> — </w:t>
      </w:r>
      <w:r w:rsidR="00325514">
        <w:rPr>
          <w:rFonts w:ascii="Arial" w:hAnsi="Arial" w:cs="Courier New"/>
          <w:sz w:val="22"/>
        </w:rPr>
        <w:t xml:space="preserve"> </w:t>
      </w:r>
      <w:r w:rsidRPr="11ACD80E">
        <w:rPr>
          <w:rFonts w:ascii="Arial" w:hAnsi="Arial" w:cs="Courier New"/>
          <w:sz w:val="22"/>
        </w:rPr>
        <w:t>it say</w:t>
      </w:r>
      <w:r w:rsidR="79D7EFD7" w:rsidRPr="11ACD80E">
        <w:rPr>
          <w:rFonts w:ascii="Arial" w:hAnsi="Arial" w:cs="Courier New"/>
          <w:sz w:val="22"/>
        </w:rPr>
        <w:t>s</w:t>
      </w:r>
      <w:r w:rsidRPr="11ACD80E">
        <w:rPr>
          <w:rFonts w:ascii="Arial" w:hAnsi="Arial" w:cs="Courier New"/>
          <w:sz w:val="22"/>
        </w:rPr>
        <w:t xml:space="preserve"> to those who are waiting to be loved and accepted reach out to touch God</w:t>
      </w:r>
      <w:r w:rsidR="3ACCDCEF" w:rsidRPr="11ACD80E">
        <w:rPr>
          <w:rFonts w:ascii="Arial" w:hAnsi="Arial" w:cs="Courier New"/>
          <w:sz w:val="22"/>
        </w:rPr>
        <w:t xml:space="preserve">. You will be </w:t>
      </w:r>
      <w:r w:rsidR="24184248" w:rsidRPr="11ACD80E">
        <w:rPr>
          <w:rFonts w:ascii="Arial" w:hAnsi="Arial" w:cs="Courier New"/>
          <w:sz w:val="22"/>
        </w:rPr>
        <w:t>accepted,</w:t>
      </w:r>
      <w:r w:rsidR="3ACCDCEF" w:rsidRPr="11ACD80E">
        <w:rPr>
          <w:rFonts w:ascii="Arial" w:hAnsi="Arial" w:cs="Courier New"/>
          <w:sz w:val="22"/>
        </w:rPr>
        <w:t xml:space="preserve"> forgiven and </w:t>
      </w:r>
      <w:r w:rsidR="592A6270" w:rsidRPr="11ACD80E">
        <w:rPr>
          <w:rFonts w:ascii="Arial" w:hAnsi="Arial" w:cs="Courier New"/>
          <w:sz w:val="22"/>
        </w:rPr>
        <w:t>loved</w:t>
      </w:r>
      <w:r w:rsidR="3ACCDCEF" w:rsidRPr="11ACD80E">
        <w:rPr>
          <w:rFonts w:ascii="Arial" w:hAnsi="Arial" w:cs="Courier New"/>
          <w:sz w:val="22"/>
        </w:rPr>
        <w:t xml:space="preserve"> no matter ho</w:t>
      </w:r>
      <w:r w:rsidR="2C33DA63" w:rsidRPr="11ACD80E">
        <w:rPr>
          <w:rFonts w:ascii="Arial" w:hAnsi="Arial" w:cs="Courier New"/>
          <w:sz w:val="22"/>
        </w:rPr>
        <w:t>w</w:t>
      </w:r>
      <w:r w:rsidR="3ACCDCEF" w:rsidRPr="11ACD80E">
        <w:rPr>
          <w:rFonts w:ascii="Arial" w:hAnsi="Arial" w:cs="Courier New"/>
          <w:sz w:val="22"/>
        </w:rPr>
        <w:t xml:space="preserve"> unworthy you feel or how timid your touch. And the story also says, ask yourself this week. </w:t>
      </w:r>
      <w:r w:rsidR="6A3D0727" w:rsidRPr="11ACD80E">
        <w:rPr>
          <w:rFonts w:ascii="Arial" w:hAnsi="Arial" w:cs="Courier New"/>
          <w:sz w:val="22"/>
        </w:rPr>
        <w:t>Who´s reaching out to touch you? An</w:t>
      </w:r>
      <w:r w:rsidR="57EB178C" w:rsidRPr="11ACD80E">
        <w:rPr>
          <w:rFonts w:ascii="Arial" w:hAnsi="Arial" w:cs="Courier New"/>
          <w:sz w:val="22"/>
        </w:rPr>
        <w:t xml:space="preserve">d </w:t>
      </w:r>
      <w:r w:rsidR="126E206B" w:rsidRPr="11ACD80E">
        <w:rPr>
          <w:rFonts w:ascii="Arial" w:hAnsi="Arial" w:cs="Courier New"/>
          <w:sz w:val="22"/>
        </w:rPr>
        <w:t>does it need</w:t>
      </w:r>
      <w:r w:rsidR="6A3D0727" w:rsidRPr="11ACD80E">
        <w:rPr>
          <w:rFonts w:ascii="Arial" w:hAnsi="Arial" w:cs="Courier New"/>
          <w:sz w:val="22"/>
        </w:rPr>
        <w:t xml:space="preserve"> to be touched in return? Miracles can happen. A</w:t>
      </w:r>
      <w:r w:rsidR="00325514">
        <w:rPr>
          <w:rFonts w:ascii="Arial" w:hAnsi="Arial" w:cs="Courier New"/>
          <w:sz w:val="22"/>
        </w:rPr>
        <w:t>men</w:t>
      </w:r>
      <w:r w:rsidR="6A3D0727" w:rsidRPr="11ACD80E">
        <w:rPr>
          <w:rFonts w:ascii="Arial" w:hAnsi="Arial" w:cs="Courier New"/>
          <w:sz w:val="22"/>
        </w:rPr>
        <w:t xml:space="preserve">. </w:t>
      </w:r>
      <w:r w:rsidRPr="11ACD80E">
        <w:rPr>
          <w:rFonts w:ascii="Arial" w:hAnsi="Arial" w:cs="Courier New"/>
          <w:sz w:val="22"/>
        </w:rPr>
        <w:t xml:space="preserve"> </w:t>
      </w:r>
      <w:r w:rsidR="2F3FBEF1" w:rsidRPr="11ACD80E">
        <w:rPr>
          <w:rFonts w:ascii="Arial" w:hAnsi="Arial" w:cs="Courier New"/>
          <w:sz w:val="22"/>
        </w:rPr>
        <w:t xml:space="preserve"> </w:t>
      </w:r>
      <w:r w:rsidR="19E83164" w:rsidRPr="11ACD80E">
        <w:rPr>
          <w:rFonts w:ascii="Arial" w:hAnsi="Arial" w:cs="Courier New"/>
          <w:sz w:val="22"/>
        </w:rPr>
        <w:t xml:space="preserve"> </w:t>
      </w:r>
    </w:p>
    <w:p w14:paraId="3738836D" w14:textId="4A8B8894" w:rsidR="2D730A88" w:rsidRDefault="35D03A25" w:rsidP="11B7D231">
      <w:pPr>
        <w:pStyle w:val="PlainText"/>
        <w:rPr>
          <w:rFonts w:ascii="Courier New" w:hAnsi="Courier New" w:cs="Courier New"/>
        </w:rPr>
      </w:pPr>
      <w:r w:rsidRPr="11B7D231">
        <w:rPr>
          <w:rFonts w:ascii="Arial" w:hAnsi="Arial" w:cs="Courier New"/>
          <w:sz w:val="22"/>
        </w:rPr>
        <w:t xml:space="preserve">  </w:t>
      </w:r>
    </w:p>
    <w:p w14:paraId="20B8961B" w14:textId="60578D2E" w:rsidR="576E100C" w:rsidRDefault="576E100C" w:rsidP="576E100C">
      <w:pPr>
        <w:pStyle w:val="PlainText"/>
        <w:rPr>
          <w:rFonts w:ascii="Courier New" w:hAnsi="Courier New" w:cs="Courier New"/>
        </w:rPr>
      </w:pPr>
    </w:p>
    <w:p w14:paraId="6F3FAF50" w14:textId="73D2FA41" w:rsidR="576E100C" w:rsidRDefault="576E100C" w:rsidP="576E100C">
      <w:pPr>
        <w:pStyle w:val="PlainText"/>
        <w:rPr>
          <w:rFonts w:ascii="Courier New" w:hAnsi="Courier New" w:cs="Courier New"/>
        </w:rPr>
      </w:pPr>
    </w:p>
    <w:p w14:paraId="2B2EC462" w14:textId="709D67C0" w:rsidR="576E100C" w:rsidRDefault="576E100C" w:rsidP="576E100C">
      <w:pPr>
        <w:pStyle w:val="PlainText"/>
        <w:rPr>
          <w:rFonts w:ascii="Courier New" w:hAnsi="Courier New" w:cs="Courier New"/>
        </w:rPr>
      </w:pPr>
    </w:p>
    <w:p w14:paraId="1A30105F" w14:textId="72E19261" w:rsidR="5EFA2067" w:rsidRDefault="5EFA2067" w:rsidP="13D32F84">
      <w:pPr>
        <w:pStyle w:val="PlainText"/>
        <w:rPr>
          <w:rFonts w:ascii="Courier New" w:hAnsi="Courier New" w:cs="Courier New"/>
        </w:rPr>
      </w:pPr>
      <w:r w:rsidRPr="576E100C">
        <w:rPr>
          <w:rFonts w:ascii="Arial" w:hAnsi="Arial" w:cs="Courier New"/>
          <w:sz w:val="22"/>
        </w:rPr>
        <w:t xml:space="preserve"> </w:t>
      </w:r>
    </w:p>
    <w:p w14:paraId="3AFCB27C" w14:textId="3E391BDA" w:rsidR="576E100C" w:rsidRDefault="576E100C" w:rsidP="576E100C">
      <w:pPr>
        <w:pStyle w:val="PlainText"/>
        <w:rPr>
          <w:rFonts w:ascii="Courier New" w:hAnsi="Courier New" w:cs="Courier New"/>
        </w:rPr>
      </w:pPr>
    </w:p>
    <w:p w14:paraId="59A17385" w14:textId="6657C92B" w:rsidR="576E100C" w:rsidRDefault="576E100C" w:rsidP="576E100C">
      <w:pPr>
        <w:pStyle w:val="PlainText"/>
        <w:rPr>
          <w:rFonts w:ascii="Courier New" w:hAnsi="Courier New" w:cs="Courier New"/>
        </w:rPr>
      </w:pPr>
    </w:p>
    <w:p w14:paraId="697E178D" w14:textId="60209325" w:rsidR="13D32F84" w:rsidRDefault="13D32F84" w:rsidP="13D32F84">
      <w:pPr>
        <w:pStyle w:val="PlainText"/>
        <w:rPr>
          <w:rFonts w:ascii="Courier New" w:hAnsi="Courier New" w:cs="Courier New"/>
        </w:rPr>
      </w:pPr>
    </w:p>
    <w:p w14:paraId="673216B7" w14:textId="208947DD" w:rsidR="13D32F84" w:rsidRDefault="13D32F84" w:rsidP="13D32F84">
      <w:pPr>
        <w:pStyle w:val="PlainText"/>
        <w:rPr>
          <w:rFonts w:ascii="Courier New" w:hAnsi="Courier New" w:cs="Courier New"/>
        </w:rPr>
      </w:pPr>
    </w:p>
    <w:sectPr w:rsidR="13D32F84" w:rsidSect="00E56A73">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06EADD"/>
    <w:multiLevelType w:val="hybridMultilevel"/>
    <w:tmpl w:val="1E36401E"/>
    <w:lvl w:ilvl="0" w:tplc="0CD810F0">
      <w:start w:val="1"/>
      <w:numFmt w:val="decimal"/>
      <w:lvlText w:val="%1."/>
      <w:lvlJc w:val="left"/>
      <w:pPr>
        <w:ind w:left="720" w:hanging="360"/>
      </w:pPr>
    </w:lvl>
    <w:lvl w:ilvl="1" w:tplc="1228EC42">
      <w:start w:val="1"/>
      <w:numFmt w:val="lowerLetter"/>
      <w:lvlText w:val="%2."/>
      <w:lvlJc w:val="left"/>
      <w:pPr>
        <w:ind w:left="1440" w:hanging="360"/>
      </w:pPr>
    </w:lvl>
    <w:lvl w:ilvl="2" w:tplc="3BF45CC0">
      <w:start w:val="1"/>
      <w:numFmt w:val="lowerRoman"/>
      <w:lvlText w:val="%3."/>
      <w:lvlJc w:val="right"/>
      <w:pPr>
        <w:ind w:left="2160" w:hanging="180"/>
      </w:pPr>
    </w:lvl>
    <w:lvl w:ilvl="3" w:tplc="8528B082">
      <w:start w:val="1"/>
      <w:numFmt w:val="decimal"/>
      <w:lvlText w:val="%4."/>
      <w:lvlJc w:val="left"/>
      <w:pPr>
        <w:ind w:left="2880" w:hanging="360"/>
      </w:pPr>
    </w:lvl>
    <w:lvl w:ilvl="4" w:tplc="1960F304">
      <w:start w:val="1"/>
      <w:numFmt w:val="lowerLetter"/>
      <w:lvlText w:val="%5."/>
      <w:lvlJc w:val="left"/>
      <w:pPr>
        <w:ind w:left="3600" w:hanging="360"/>
      </w:pPr>
    </w:lvl>
    <w:lvl w:ilvl="5" w:tplc="799246D0">
      <w:start w:val="1"/>
      <w:numFmt w:val="lowerRoman"/>
      <w:lvlText w:val="%6."/>
      <w:lvlJc w:val="right"/>
      <w:pPr>
        <w:ind w:left="4320" w:hanging="180"/>
      </w:pPr>
    </w:lvl>
    <w:lvl w:ilvl="6" w:tplc="01D49262">
      <w:start w:val="1"/>
      <w:numFmt w:val="decimal"/>
      <w:lvlText w:val="%7."/>
      <w:lvlJc w:val="left"/>
      <w:pPr>
        <w:ind w:left="5040" w:hanging="360"/>
      </w:pPr>
    </w:lvl>
    <w:lvl w:ilvl="7" w:tplc="2DEE8580">
      <w:start w:val="1"/>
      <w:numFmt w:val="lowerLetter"/>
      <w:lvlText w:val="%8."/>
      <w:lvlJc w:val="left"/>
      <w:pPr>
        <w:ind w:left="5760" w:hanging="360"/>
      </w:pPr>
    </w:lvl>
    <w:lvl w:ilvl="8" w:tplc="1728BF1A">
      <w:start w:val="1"/>
      <w:numFmt w:val="lowerRoman"/>
      <w:lvlText w:val="%9."/>
      <w:lvlJc w:val="right"/>
      <w:pPr>
        <w:ind w:left="6480" w:hanging="180"/>
      </w:pPr>
    </w:lvl>
  </w:abstractNum>
  <w:num w:numId="1" w16cid:durableId="6147557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194767"/>
    <w:rsid w:val="00325514"/>
    <w:rsid w:val="004359D3"/>
    <w:rsid w:val="005212DE"/>
    <w:rsid w:val="0077C632"/>
    <w:rsid w:val="00943EE5"/>
    <w:rsid w:val="00B0746E"/>
    <w:rsid w:val="00CE1BE3"/>
    <w:rsid w:val="00D46CF8"/>
    <w:rsid w:val="00D703FB"/>
    <w:rsid w:val="00D90B7F"/>
    <w:rsid w:val="00E56A73"/>
    <w:rsid w:val="00F56D25"/>
    <w:rsid w:val="014D1769"/>
    <w:rsid w:val="01E47D34"/>
    <w:rsid w:val="0201996B"/>
    <w:rsid w:val="0287DE17"/>
    <w:rsid w:val="02D4B79B"/>
    <w:rsid w:val="030CC937"/>
    <w:rsid w:val="0343620E"/>
    <w:rsid w:val="0365B805"/>
    <w:rsid w:val="0387ADE1"/>
    <w:rsid w:val="03BD0BBA"/>
    <w:rsid w:val="04339CE6"/>
    <w:rsid w:val="047087FC"/>
    <w:rsid w:val="049E2001"/>
    <w:rsid w:val="049FD542"/>
    <w:rsid w:val="05579B63"/>
    <w:rsid w:val="0675AE87"/>
    <w:rsid w:val="06E371A5"/>
    <w:rsid w:val="071A499E"/>
    <w:rsid w:val="073EB8C1"/>
    <w:rsid w:val="076E04A5"/>
    <w:rsid w:val="07A828BE"/>
    <w:rsid w:val="07C99E7B"/>
    <w:rsid w:val="07CA4EA6"/>
    <w:rsid w:val="07DCF4F1"/>
    <w:rsid w:val="07FDC9BC"/>
    <w:rsid w:val="085771AE"/>
    <w:rsid w:val="095D217C"/>
    <w:rsid w:val="097941E2"/>
    <w:rsid w:val="09A00820"/>
    <w:rsid w:val="09F88017"/>
    <w:rsid w:val="0A0A8B3B"/>
    <w:rsid w:val="0A0CA257"/>
    <w:rsid w:val="0A50DF06"/>
    <w:rsid w:val="0B092396"/>
    <w:rsid w:val="0B7AAF6D"/>
    <w:rsid w:val="0BDEE135"/>
    <w:rsid w:val="0C0A7AFF"/>
    <w:rsid w:val="0C44D040"/>
    <w:rsid w:val="0C6D9F7A"/>
    <w:rsid w:val="0CD66F82"/>
    <w:rsid w:val="0CDDFEA8"/>
    <w:rsid w:val="0CF061A2"/>
    <w:rsid w:val="0D3DD59D"/>
    <w:rsid w:val="0D49602B"/>
    <w:rsid w:val="0D63EE00"/>
    <w:rsid w:val="0D7D0DAB"/>
    <w:rsid w:val="0DAC02BD"/>
    <w:rsid w:val="0DB3BBA4"/>
    <w:rsid w:val="0E256039"/>
    <w:rsid w:val="0E26712F"/>
    <w:rsid w:val="0F2096EC"/>
    <w:rsid w:val="0F683B27"/>
    <w:rsid w:val="102A3D2E"/>
    <w:rsid w:val="10556C5B"/>
    <w:rsid w:val="10B3403F"/>
    <w:rsid w:val="119A7C7A"/>
    <w:rsid w:val="11ACD80E"/>
    <w:rsid w:val="11B7D231"/>
    <w:rsid w:val="121E13C4"/>
    <w:rsid w:val="126E206B"/>
    <w:rsid w:val="12BCD421"/>
    <w:rsid w:val="130BA1F8"/>
    <w:rsid w:val="13D32F84"/>
    <w:rsid w:val="13E791CF"/>
    <w:rsid w:val="143B21D1"/>
    <w:rsid w:val="14FDD3DD"/>
    <w:rsid w:val="1548E782"/>
    <w:rsid w:val="15DD8CD9"/>
    <w:rsid w:val="161CD7E8"/>
    <w:rsid w:val="162A69AD"/>
    <w:rsid w:val="1630721E"/>
    <w:rsid w:val="169ABDEC"/>
    <w:rsid w:val="17117D14"/>
    <w:rsid w:val="1768135A"/>
    <w:rsid w:val="17C4686E"/>
    <w:rsid w:val="17CC96A3"/>
    <w:rsid w:val="181B0641"/>
    <w:rsid w:val="1898E71E"/>
    <w:rsid w:val="192CC36B"/>
    <w:rsid w:val="196812E0"/>
    <w:rsid w:val="196E4D18"/>
    <w:rsid w:val="19CB88D8"/>
    <w:rsid w:val="19E83164"/>
    <w:rsid w:val="1A03E6A8"/>
    <w:rsid w:val="1A33CA0B"/>
    <w:rsid w:val="1AE4B273"/>
    <w:rsid w:val="1C2DE089"/>
    <w:rsid w:val="1C4187B2"/>
    <w:rsid w:val="1CA7A128"/>
    <w:rsid w:val="1D808870"/>
    <w:rsid w:val="1DD58B46"/>
    <w:rsid w:val="1E437189"/>
    <w:rsid w:val="1E478B82"/>
    <w:rsid w:val="1F5340DC"/>
    <w:rsid w:val="1FF6771F"/>
    <w:rsid w:val="2022ED89"/>
    <w:rsid w:val="2060B123"/>
    <w:rsid w:val="209F00D5"/>
    <w:rsid w:val="21B4FBA8"/>
    <w:rsid w:val="2247E47C"/>
    <w:rsid w:val="22AA9357"/>
    <w:rsid w:val="24184248"/>
    <w:rsid w:val="245449EF"/>
    <w:rsid w:val="24A4BD16"/>
    <w:rsid w:val="24A60F23"/>
    <w:rsid w:val="24ECF00F"/>
    <w:rsid w:val="257A7853"/>
    <w:rsid w:val="25C1A670"/>
    <w:rsid w:val="264695E8"/>
    <w:rsid w:val="264E836E"/>
    <w:rsid w:val="26A49D22"/>
    <w:rsid w:val="280D58F2"/>
    <w:rsid w:val="283AFA42"/>
    <w:rsid w:val="295651F3"/>
    <w:rsid w:val="2977FC22"/>
    <w:rsid w:val="29862430"/>
    <w:rsid w:val="29E487B8"/>
    <w:rsid w:val="2A23C5CB"/>
    <w:rsid w:val="2A8A2543"/>
    <w:rsid w:val="2AD1C7A9"/>
    <w:rsid w:val="2AFCDFB3"/>
    <w:rsid w:val="2B263F62"/>
    <w:rsid w:val="2BAB2A67"/>
    <w:rsid w:val="2C0F6375"/>
    <w:rsid w:val="2C33DA63"/>
    <w:rsid w:val="2D1F8FB9"/>
    <w:rsid w:val="2D6E4E3F"/>
    <w:rsid w:val="2D730A88"/>
    <w:rsid w:val="2D96AC3A"/>
    <w:rsid w:val="2DF6ED92"/>
    <w:rsid w:val="2E260605"/>
    <w:rsid w:val="2E3276FF"/>
    <w:rsid w:val="2E680FB9"/>
    <w:rsid w:val="2E687969"/>
    <w:rsid w:val="2F0DDB18"/>
    <w:rsid w:val="2F20312F"/>
    <w:rsid w:val="2F327C9B"/>
    <w:rsid w:val="2F3FBEF1"/>
    <w:rsid w:val="2FED782E"/>
    <w:rsid w:val="2FF565B4"/>
    <w:rsid w:val="301B02D6"/>
    <w:rsid w:val="3029569D"/>
    <w:rsid w:val="306AD7A7"/>
    <w:rsid w:val="306E92D8"/>
    <w:rsid w:val="31304F6D"/>
    <w:rsid w:val="3181AAEE"/>
    <w:rsid w:val="3184460F"/>
    <w:rsid w:val="31913615"/>
    <w:rsid w:val="31A91DBA"/>
    <w:rsid w:val="31B39992"/>
    <w:rsid w:val="3200330A"/>
    <w:rsid w:val="32731DF4"/>
    <w:rsid w:val="33201670"/>
    <w:rsid w:val="332D0676"/>
    <w:rsid w:val="3363DE6F"/>
    <w:rsid w:val="338FFD90"/>
    <w:rsid w:val="33A5A52F"/>
    <w:rsid w:val="33A88620"/>
    <w:rsid w:val="3446668B"/>
    <w:rsid w:val="348C9C69"/>
    <w:rsid w:val="34D31D27"/>
    <w:rsid w:val="3565F59E"/>
    <w:rsid w:val="35968167"/>
    <w:rsid w:val="35AD85B3"/>
    <w:rsid w:val="35C6D9AE"/>
    <w:rsid w:val="35D03A25"/>
    <w:rsid w:val="3657B732"/>
    <w:rsid w:val="3664A738"/>
    <w:rsid w:val="3713B993"/>
    <w:rsid w:val="37246623"/>
    <w:rsid w:val="373251C8"/>
    <w:rsid w:val="377AFB10"/>
    <w:rsid w:val="38182916"/>
    <w:rsid w:val="38866FC2"/>
    <w:rsid w:val="38C44E19"/>
    <w:rsid w:val="39033EFF"/>
    <w:rsid w:val="398F57F4"/>
    <w:rsid w:val="39D0A414"/>
    <w:rsid w:val="39F1FEE7"/>
    <w:rsid w:val="3A8DCBCE"/>
    <w:rsid w:val="3ACCDCEF"/>
    <w:rsid w:val="3B330AA6"/>
    <w:rsid w:val="3B5D8F4E"/>
    <w:rsid w:val="3BDE97F8"/>
    <w:rsid w:val="3C05E2FD"/>
    <w:rsid w:val="3C53F018"/>
    <w:rsid w:val="3CC6F8B6"/>
    <w:rsid w:val="3CE05D81"/>
    <w:rsid w:val="3CF985DE"/>
    <w:rsid w:val="3D1E2D8C"/>
    <w:rsid w:val="3D3D6479"/>
    <w:rsid w:val="3E6FB91D"/>
    <w:rsid w:val="3E7C2DE2"/>
    <w:rsid w:val="3EB22848"/>
    <w:rsid w:val="3F1F3812"/>
    <w:rsid w:val="3F3C5DBC"/>
    <w:rsid w:val="3F3D63AD"/>
    <w:rsid w:val="3FFE9978"/>
    <w:rsid w:val="4009CE7C"/>
    <w:rsid w:val="40BC026D"/>
    <w:rsid w:val="40D82E1D"/>
    <w:rsid w:val="40D9340E"/>
    <w:rsid w:val="414603DC"/>
    <w:rsid w:val="41724E37"/>
    <w:rsid w:val="419A69D9"/>
    <w:rsid w:val="41BF0B5C"/>
    <w:rsid w:val="4262890F"/>
    <w:rsid w:val="428A98C6"/>
    <w:rsid w:val="428E2CCC"/>
    <w:rsid w:val="429B1CD2"/>
    <w:rsid w:val="42A140E4"/>
    <w:rsid w:val="42A79197"/>
    <w:rsid w:val="43430532"/>
    <w:rsid w:val="43B82BD2"/>
    <w:rsid w:val="43C444EA"/>
    <w:rsid w:val="4437A62F"/>
    <w:rsid w:val="44C40948"/>
    <w:rsid w:val="44D20A9B"/>
    <w:rsid w:val="44EB6F66"/>
    <w:rsid w:val="451E2372"/>
    <w:rsid w:val="45696BAF"/>
    <w:rsid w:val="4578ED74"/>
    <w:rsid w:val="459923DF"/>
    <w:rsid w:val="459A6469"/>
    <w:rsid w:val="466DDAFC"/>
    <w:rsid w:val="46873FC7"/>
    <w:rsid w:val="469A6A05"/>
    <w:rsid w:val="46B4B52A"/>
    <w:rsid w:val="46FBE5AC"/>
    <w:rsid w:val="4721F473"/>
    <w:rsid w:val="47695F01"/>
    <w:rsid w:val="4776FCD9"/>
    <w:rsid w:val="47863F72"/>
    <w:rsid w:val="4813CAA2"/>
    <w:rsid w:val="48AF706C"/>
    <w:rsid w:val="48BDA64D"/>
    <w:rsid w:val="48CC6B37"/>
    <w:rsid w:val="48CF2E0F"/>
    <w:rsid w:val="48F56D47"/>
    <w:rsid w:val="49BEE089"/>
    <w:rsid w:val="4A1D6542"/>
    <w:rsid w:val="4A1F949E"/>
    <w:rsid w:val="4A5CBF91"/>
    <w:rsid w:val="4B4D4AA0"/>
    <w:rsid w:val="4B9202CC"/>
    <w:rsid w:val="4BABF9D4"/>
    <w:rsid w:val="4C09A5ED"/>
    <w:rsid w:val="4C4A04BE"/>
    <w:rsid w:val="4C860508"/>
    <w:rsid w:val="4CF0832C"/>
    <w:rsid w:val="4D471CF0"/>
    <w:rsid w:val="4E4EE157"/>
    <w:rsid w:val="4E73F3CD"/>
    <w:rsid w:val="4E9D8E64"/>
    <w:rsid w:val="4ED72974"/>
    <w:rsid w:val="4ED82879"/>
    <w:rsid w:val="4EE2ED51"/>
    <w:rsid w:val="4FE2152A"/>
    <w:rsid w:val="502D1C1C"/>
    <w:rsid w:val="502D1D93"/>
    <w:rsid w:val="507EBDB2"/>
    <w:rsid w:val="5085144A"/>
    <w:rsid w:val="5113F76D"/>
    <w:rsid w:val="51298D41"/>
    <w:rsid w:val="51C9F26E"/>
    <w:rsid w:val="5254DBC0"/>
    <w:rsid w:val="5298183F"/>
    <w:rsid w:val="52AAB253"/>
    <w:rsid w:val="52D42C6F"/>
    <w:rsid w:val="52DF2F2A"/>
    <w:rsid w:val="5364BCDE"/>
    <w:rsid w:val="53685490"/>
    <w:rsid w:val="53B65E74"/>
    <w:rsid w:val="5414B7D2"/>
    <w:rsid w:val="5476AC2A"/>
    <w:rsid w:val="548818D3"/>
    <w:rsid w:val="54DCB5CE"/>
    <w:rsid w:val="557B8605"/>
    <w:rsid w:val="55CB6882"/>
    <w:rsid w:val="55E76A7E"/>
    <w:rsid w:val="55FD43A9"/>
    <w:rsid w:val="576686E2"/>
    <w:rsid w:val="576E100C"/>
    <w:rsid w:val="57CD974D"/>
    <w:rsid w:val="57EB178C"/>
    <w:rsid w:val="581DA54C"/>
    <w:rsid w:val="58412178"/>
    <w:rsid w:val="585CCEFD"/>
    <w:rsid w:val="58E828F5"/>
    <w:rsid w:val="59025743"/>
    <w:rsid w:val="590759C3"/>
    <w:rsid w:val="59299E66"/>
    <w:rsid w:val="592A6270"/>
    <w:rsid w:val="5952F2E8"/>
    <w:rsid w:val="59560007"/>
    <w:rsid w:val="596D9ADF"/>
    <w:rsid w:val="5988746D"/>
    <w:rsid w:val="59A9F631"/>
    <w:rsid w:val="5A259FF8"/>
    <w:rsid w:val="5B6AD695"/>
    <w:rsid w:val="5B728A09"/>
    <w:rsid w:val="5BD0C12D"/>
    <w:rsid w:val="5BE0980D"/>
    <w:rsid w:val="5C39F805"/>
    <w:rsid w:val="5C3EFA85"/>
    <w:rsid w:val="5C5ECFB0"/>
    <w:rsid w:val="5D3254D6"/>
    <w:rsid w:val="5D948623"/>
    <w:rsid w:val="5D9CA280"/>
    <w:rsid w:val="5DCBBAF3"/>
    <w:rsid w:val="5E96CDAA"/>
    <w:rsid w:val="5EFA2067"/>
    <w:rsid w:val="5F00FEA1"/>
    <w:rsid w:val="60308A1B"/>
    <w:rsid w:val="604A6A11"/>
    <w:rsid w:val="6104D995"/>
    <w:rsid w:val="61126BA8"/>
    <w:rsid w:val="614D0347"/>
    <w:rsid w:val="61A2891F"/>
    <w:rsid w:val="61E803BE"/>
    <w:rsid w:val="61F34076"/>
    <w:rsid w:val="62478595"/>
    <w:rsid w:val="6252A57E"/>
    <w:rsid w:val="62A14C03"/>
    <w:rsid w:val="62AE3C09"/>
    <w:rsid w:val="63080C72"/>
    <w:rsid w:val="644A0C6A"/>
    <w:rsid w:val="64508310"/>
    <w:rsid w:val="647C9992"/>
    <w:rsid w:val="649ECCB2"/>
    <w:rsid w:val="64FD640E"/>
    <w:rsid w:val="64FD6747"/>
    <w:rsid w:val="653F0C15"/>
    <w:rsid w:val="65AFD1DC"/>
    <w:rsid w:val="67960F77"/>
    <w:rsid w:val="6816EC68"/>
    <w:rsid w:val="68574542"/>
    <w:rsid w:val="68D8497D"/>
    <w:rsid w:val="691AF090"/>
    <w:rsid w:val="6940C96C"/>
    <w:rsid w:val="69F315A3"/>
    <w:rsid w:val="6A28F1FD"/>
    <w:rsid w:val="6A3D0727"/>
    <w:rsid w:val="6A43B148"/>
    <w:rsid w:val="6AA0106F"/>
    <w:rsid w:val="6B8EE604"/>
    <w:rsid w:val="6BDF81A9"/>
    <w:rsid w:val="6C400452"/>
    <w:rsid w:val="6C501BCF"/>
    <w:rsid w:val="6C93E3CE"/>
    <w:rsid w:val="6C9BD2C3"/>
    <w:rsid w:val="6CBD109C"/>
    <w:rsid w:val="6D12EAE2"/>
    <w:rsid w:val="6D157ADD"/>
    <w:rsid w:val="6D1E7E0E"/>
    <w:rsid w:val="6D7B520A"/>
    <w:rsid w:val="6D972ACB"/>
    <w:rsid w:val="6DB281F2"/>
    <w:rsid w:val="6E0550FB"/>
    <w:rsid w:val="6E58E0FD"/>
    <w:rsid w:val="6E93301B"/>
    <w:rsid w:val="6EF5FDB3"/>
    <w:rsid w:val="6F1F2DEC"/>
    <w:rsid w:val="6FA1215C"/>
    <w:rsid w:val="6FEAF0AC"/>
    <w:rsid w:val="7041E347"/>
    <w:rsid w:val="70AA235B"/>
    <w:rsid w:val="71660F13"/>
    <w:rsid w:val="71AF0943"/>
    <w:rsid w:val="726F7D01"/>
    <w:rsid w:val="72764455"/>
    <w:rsid w:val="7293652D"/>
    <w:rsid w:val="72A1EA25"/>
    <w:rsid w:val="72F9DBE0"/>
    <w:rsid w:val="7331819A"/>
    <w:rsid w:val="7375BD3F"/>
    <w:rsid w:val="738C0CE4"/>
    <w:rsid w:val="738DBF92"/>
    <w:rsid w:val="739EFA69"/>
    <w:rsid w:val="73A77AA2"/>
    <w:rsid w:val="74BE739A"/>
    <w:rsid w:val="757B2DA8"/>
    <w:rsid w:val="764B4040"/>
    <w:rsid w:val="768387E3"/>
    <w:rsid w:val="76D198AB"/>
    <w:rsid w:val="77161CAB"/>
    <w:rsid w:val="7740DAB6"/>
    <w:rsid w:val="7766F289"/>
    <w:rsid w:val="7777692B"/>
    <w:rsid w:val="77943BD9"/>
    <w:rsid w:val="77A63522"/>
    <w:rsid w:val="7846093A"/>
    <w:rsid w:val="78654552"/>
    <w:rsid w:val="789CC6B3"/>
    <w:rsid w:val="78BA70E3"/>
    <w:rsid w:val="78C4AAF4"/>
    <w:rsid w:val="78E7FDBC"/>
    <w:rsid w:val="792DD554"/>
    <w:rsid w:val="793A17FD"/>
    <w:rsid w:val="79989F47"/>
    <w:rsid w:val="79CBA21D"/>
    <w:rsid w:val="79D7EFD7"/>
    <w:rsid w:val="79FD0116"/>
    <w:rsid w:val="7A03003D"/>
    <w:rsid w:val="7A74F331"/>
    <w:rsid w:val="7AB86135"/>
    <w:rsid w:val="7ACFCCD3"/>
    <w:rsid w:val="7C76443D"/>
    <w:rsid w:val="7CB7469B"/>
    <w:rsid w:val="7CB8AA1C"/>
    <w:rsid w:val="7CEB04C3"/>
    <w:rsid w:val="7D18A372"/>
    <w:rsid w:val="7D4FBDE6"/>
    <w:rsid w:val="7D5A3EFA"/>
    <w:rsid w:val="7D5B3C08"/>
    <w:rsid w:val="7E1576A6"/>
    <w:rsid w:val="7E7DDD67"/>
    <w:rsid w:val="7EC2C47A"/>
    <w:rsid w:val="7ED07239"/>
    <w:rsid w:val="7EE99A96"/>
    <w:rsid w:val="7F0BF097"/>
    <w:rsid w:val="7F2B4158"/>
    <w:rsid w:val="7FAE0F9B"/>
    <w:rsid w:val="7FFA78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B69E5"/>
  <w15:chartTrackingRefBased/>
  <w15:docId w15:val="{8564A5E5-2132-466C-8209-FD00756491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E56A73"/>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E56A73"/>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2071</Words>
  <Characters>11809</Characters>
  <Application>Microsoft Office Word</Application>
  <DocSecurity>0</DocSecurity>
  <Lines>98</Lines>
  <Paragraphs>27</Paragraphs>
  <ScaleCrop>false</ScaleCrop>
  <Company>Organization</Company>
  <LinksUpToDate>false</LinksUpToDate>
  <CharactersWithSpaces>13853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14</cp:revision>
  <dcterms:created xsi:type="dcterms:W3CDTF">2021-12-08T02:17:00Z</dcterms:created>
  <dcterms:modified xsi:type="dcterms:W3CDTF">2024-07-26T22:06:00Z</dcterms:modified>
</cp:coreProperties>
</file>